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6B" w:rsidRPr="00565AD3" w:rsidRDefault="0040001C">
      <w:r w:rsidRPr="00565AD3">
        <w:t xml:space="preserve">    </w:t>
      </w:r>
      <w:r w:rsidR="00037505" w:rsidRPr="00565AD3">
        <w:t xml:space="preserve">AD:   </w:t>
      </w:r>
      <w:r w:rsidR="00715971" w:rsidRPr="00565AD3">
        <w:t xml:space="preserve">                     </w:t>
      </w:r>
      <w:r w:rsidR="00F530DA" w:rsidRPr="00565AD3">
        <w:t xml:space="preserve">     SINIF:</w:t>
      </w:r>
      <w:r w:rsidR="00715971" w:rsidRPr="00565AD3">
        <w:t xml:space="preserve">      </w:t>
      </w:r>
      <w:r w:rsidR="00F530DA" w:rsidRPr="00565AD3">
        <w:t xml:space="preserve">   </w:t>
      </w:r>
      <w:r w:rsidR="00715971" w:rsidRPr="00565AD3">
        <w:t xml:space="preserve"> 2014-2015</w:t>
      </w:r>
      <w:r w:rsidR="002D41AE" w:rsidRPr="00565AD3">
        <w:t xml:space="preserve"> EĞİTİM-</w:t>
      </w:r>
      <w:r w:rsidR="00F530DA" w:rsidRPr="00565AD3">
        <w:t>ÖĞRETİM YILI VAKIFLAR</w:t>
      </w:r>
      <w:r w:rsidR="002D41AE" w:rsidRPr="00565AD3">
        <w:t xml:space="preserve"> ORTAOKULU  </w:t>
      </w:r>
    </w:p>
    <w:p w:rsidR="00037505" w:rsidRPr="00565AD3" w:rsidRDefault="0040001C">
      <w:r w:rsidRPr="00565AD3">
        <w:t xml:space="preserve">    </w:t>
      </w:r>
      <w:r w:rsidR="00037505" w:rsidRPr="00565AD3">
        <w:t xml:space="preserve">SOYAD:                      </w:t>
      </w:r>
      <w:r w:rsidR="00F530DA" w:rsidRPr="00565AD3">
        <w:t>NO:</w:t>
      </w:r>
      <w:r w:rsidR="00037505" w:rsidRPr="00565AD3">
        <w:t xml:space="preserve"> </w:t>
      </w:r>
      <w:r w:rsidR="00715971" w:rsidRPr="00565AD3">
        <w:t xml:space="preserve">                </w:t>
      </w:r>
      <w:proofErr w:type="gramStart"/>
      <w:r w:rsidR="00715971" w:rsidRPr="00565AD3">
        <w:t>FEN  BİLİMLERİ</w:t>
      </w:r>
      <w:proofErr w:type="gramEnd"/>
      <w:r w:rsidR="00037505" w:rsidRPr="00565AD3">
        <w:t xml:space="preserve"> DERSİ  </w:t>
      </w:r>
      <w:r w:rsidR="00FC384B" w:rsidRPr="00565AD3">
        <w:t xml:space="preserve"> 6</w:t>
      </w:r>
      <w:r w:rsidR="00227A36" w:rsidRPr="00565AD3">
        <w:t>.</w:t>
      </w:r>
      <w:r w:rsidR="00F530DA" w:rsidRPr="00565AD3">
        <w:t xml:space="preserve"> SINIF</w:t>
      </w:r>
      <w:r w:rsidR="002D41AE" w:rsidRPr="00565AD3">
        <w:t xml:space="preserve"> </w:t>
      </w:r>
      <w:r w:rsidR="00037505" w:rsidRPr="00565AD3">
        <w:t xml:space="preserve"> 1. DÖNEM 1. YAZILI </w:t>
      </w:r>
    </w:p>
    <w:p w:rsidR="00037505" w:rsidRPr="00565AD3" w:rsidRDefault="00037505">
      <w:pPr>
        <w:sectPr w:rsidR="00037505" w:rsidRPr="00565AD3" w:rsidSect="0040001C">
          <w:pgSz w:w="11906" w:h="16838"/>
          <w:pgMar w:top="180" w:right="206" w:bottom="180" w:left="180" w:header="708" w:footer="708" w:gutter="0"/>
          <w:cols w:space="708"/>
          <w:docGrid w:linePitch="360"/>
        </w:sectPr>
      </w:pPr>
    </w:p>
    <w:p w:rsidR="00B45F6A" w:rsidRPr="00565AD3" w:rsidRDefault="00B45F6A">
      <w:pPr>
        <w:rPr>
          <w:b/>
        </w:rPr>
      </w:pPr>
      <w:r w:rsidRPr="00565AD3">
        <w:rPr>
          <w:noProof/>
        </w:rPr>
        <w:lastRenderedPageBreak/>
        <w:pict>
          <v:rect id="_x0000_s1026" style="position:absolute;margin-left:-8.25pt;margin-top:9.15pt;width:286.5pt;height:30pt;z-index:-251660288"/>
        </w:pict>
      </w:r>
    </w:p>
    <w:p w:rsidR="00FC384B" w:rsidRPr="00565AD3" w:rsidRDefault="004A262F">
      <w:pPr>
        <w:rPr>
          <w:b/>
        </w:rPr>
      </w:pPr>
      <w:r w:rsidRPr="00565AD3">
        <w:rPr>
          <w:b/>
        </w:rPr>
        <w:t>A</w:t>
      </w:r>
      <w:r w:rsidR="00921A00" w:rsidRPr="00565AD3">
        <w:rPr>
          <w:b/>
        </w:rPr>
        <w:t>.</w:t>
      </w:r>
      <w:r w:rsidR="00FC384B" w:rsidRPr="00565AD3">
        <w:rPr>
          <w:b/>
        </w:rPr>
        <w:t xml:space="preserve">EŞLEŞTİRME BÖLÜMÜ </w:t>
      </w:r>
    </w:p>
    <w:p w:rsidR="00037505" w:rsidRPr="00565AD3" w:rsidRDefault="00FC384B">
      <w:pPr>
        <w:rPr>
          <w:b/>
        </w:rPr>
      </w:pPr>
      <w:proofErr w:type="spellStart"/>
      <w:r w:rsidRPr="00565AD3">
        <w:rPr>
          <w:b/>
        </w:rPr>
        <w:t>Organel</w:t>
      </w:r>
      <w:proofErr w:type="spellEnd"/>
      <w:r w:rsidRPr="00565AD3">
        <w:rPr>
          <w:b/>
        </w:rPr>
        <w:t xml:space="preserve"> ve görevini eşleştiriniz.</w:t>
      </w:r>
      <w:r w:rsidR="006667A4" w:rsidRPr="00565AD3">
        <w:rPr>
          <w:b/>
        </w:rPr>
        <w:t>( 10</w:t>
      </w:r>
      <w:r w:rsidR="00037505" w:rsidRPr="00565AD3">
        <w:rPr>
          <w:b/>
        </w:rPr>
        <w:t xml:space="preserve"> puan)</w:t>
      </w:r>
    </w:p>
    <w:p w:rsidR="00037505" w:rsidRPr="00565AD3" w:rsidRDefault="00037505"/>
    <w:p w:rsidR="00921A00" w:rsidRPr="00565AD3" w:rsidRDefault="00FA0604" w:rsidP="00921A00">
      <w:pPr>
        <w:rPr>
          <w:sz w:val="20"/>
          <w:szCs w:val="20"/>
        </w:rPr>
      </w:pPr>
      <w:r w:rsidRPr="00565AD3">
        <w:rPr>
          <w:sz w:val="20"/>
          <w:szCs w:val="20"/>
        </w:rPr>
        <w:t xml:space="preserve">  </w:t>
      </w:r>
      <w:r w:rsidR="00715971" w:rsidRPr="00565AD3">
        <w:rPr>
          <w:sz w:val="20"/>
          <w:szCs w:val="20"/>
        </w:rPr>
        <w:t xml:space="preserve"> 1.</w:t>
      </w:r>
      <w:r w:rsidR="006667A4" w:rsidRPr="00565AD3">
        <w:rPr>
          <w:sz w:val="20"/>
          <w:szCs w:val="20"/>
        </w:rPr>
        <w:t xml:space="preserve">  </w:t>
      </w:r>
      <w:r w:rsidR="00F530DA" w:rsidRPr="00565AD3">
        <w:rPr>
          <w:sz w:val="20"/>
          <w:szCs w:val="20"/>
        </w:rPr>
        <w:t xml:space="preserve"> </w:t>
      </w:r>
      <w:r w:rsidR="00FC384B" w:rsidRPr="00565AD3">
        <w:rPr>
          <w:sz w:val="20"/>
          <w:szCs w:val="20"/>
        </w:rPr>
        <w:t>Mitokondri</w:t>
      </w:r>
      <w:r w:rsidR="00921A00" w:rsidRPr="00565AD3">
        <w:rPr>
          <w:sz w:val="20"/>
          <w:szCs w:val="20"/>
        </w:rPr>
        <w:t xml:space="preserve">               </w:t>
      </w:r>
      <w:r w:rsidR="00FC384B" w:rsidRPr="00565AD3">
        <w:rPr>
          <w:sz w:val="20"/>
          <w:szCs w:val="20"/>
        </w:rPr>
        <w:t xml:space="preserve">                      Protein sentezlemek</w:t>
      </w:r>
    </w:p>
    <w:p w:rsidR="00921A00" w:rsidRPr="00565AD3" w:rsidRDefault="00921A00" w:rsidP="00921A00">
      <w:pPr>
        <w:rPr>
          <w:sz w:val="20"/>
          <w:szCs w:val="20"/>
        </w:rPr>
      </w:pPr>
      <w:r w:rsidRPr="00565AD3">
        <w:rPr>
          <w:sz w:val="20"/>
          <w:szCs w:val="20"/>
        </w:rPr>
        <w:t xml:space="preserve">   </w:t>
      </w:r>
      <w:r w:rsidR="00715971" w:rsidRPr="00565AD3">
        <w:rPr>
          <w:sz w:val="20"/>
          <w:szCs w:val="20"/>
        </w:rPr>
        <w:t>2.</w:t>
      </w:r>
      <w:r w:rsidR="00FC384B" w:rsidRPr="00565AD3">
        <w:rPr>
          <w:sz w:val="20"/>
          <w:szCs w:val="20"/>
        </w:rPr>
        <w:t xml:space="preserve">   </w:t>
      </w:r>
      <w:proofErr w:type="spellStart"/>
      <w:r w:rsidR="00FC384B" w:rsidRPr="00565AD3">
        <w:rPr>
          <w:sz w:val="20"/>
          <w:szCs w:val="20"/>
        </w:rPr>
        <w:t>Lizozom</w:t>
      </w:r>
      <w:proofErr w:type="spellEnd"/>
      <w:r w:rsidRPr="00565AD3">
        <w:rPr>
          <w:sz w:val="20"/>
          <w:szCs w:val="20"/>
        </w:rPr>
        <w:t xml:space="preserve">                </w:t>
      </w:r>
      <w:r w:rsidR="00FC384B" w:rsidRPr="00565AD3">
        <w:rPr>
          <w:sz w:val="20"/>
          <w:szCs w:val="20"/>
        </w:rPr>
        <w:t xml:space="preserve">                         Enerji üretmek</w:t>
      </w:r>
    </w:p>
    <w:p w:rsidR="00921A00" w:rsidRPr="00565AD3" w:rsidRDefault="00921A00" w:rsidP="00921A00">
      <w:pPr>
        <w:rPr>
          <w:sz w:val="20"/>
          <w:szCs w:val="20"/>
        </w:rPr>
      </w:pPr>
      <w:r w:rsidRPr="00565AD3">
        <w:rPr>
          <w:sz w:val="20"/>
          <w:szCs w:val="20"/>
        </w:rPr>
        <w:t xml:space="preserve">   </w:t>
      </w:r>
      <w:r w:rsidR="00715971" w:rsidRPr="00565AD3">
        <w:rPr>
          <w:sz w:val="20"/>
          <w:szCs w:val="20"/>
        </w:rPr>
        <w:t>3.</w:t>
      </w:r>
      <w:r w:rsidR="00FC384B" w:rsidRPr="00565AD3">
        <w:rPr>
          <w:sz w:val="20"/>
          <w:szCs w:val="20"/>
        </w:rPr>
        <w:t xml:space="preserve">   </w:t>
      </w:r>
      <w:proofErr w:type="spellStart"/>
      <w:r w:rsidR="00FC384B" w:rsidRPr="00565AD3">
        <w:rPr>
          <w:sz w:val="20"/>
          <w:szCs w:val="20"/>
        </w:rPr>
        <w:t>Golgi</w:t>
      </w:r>
      <w:proofErr w:type="spellEnd"/>
      <w:r w:rsidR="00FC384B" w:rsidRPr="00565AD3">
        <w:rPr>
          <w:sz w:val="20"/>
          <w:szCs w:val="20"/>
        </w:rPr>
        <w:t xml:space="preserve"> Cisimciği</w:t>
      </w:r>
      <w:r w:rsidRPr="00565AD3">
        <w:rPr>
          <w:sz w:val="20"/>
          <w:szCs w:val="20"/>
        </w:rPr>
        <w:t xml:space="preserve">           </w:t>
      </w:r>
      <w:r w:rsidR="00FC384B" w:rsidRPr="00565AD3">
        <w:rPr>
          <w:sz w:val="20"/>
          <w:szCs w:val="20"/>
        </w:rPr>
        <w:t xml:space="preserve">                   Madde taşımak</w:t>
      </w:r>
    </w:p>
    <w:p w:rsidR="00921A00" w:rsidRPr="00565AD3" w:rsidRDefault="00921A00" w:rsidP="00921A00">
      <w:pPr>
        <w:rPr>
          <w:sz w:val="20"/>
          <w:szCs w:val="20"/>
        </w:rPr>
      </w:pPr>
      <w:r w:rsidRPr="00565AD3">
        <w:rPr>
          <w:sz w:val="20"/>
          <w:szCs w:val="20"/>
        </w:rPr>
        <w:t xml:space="preserve">   </w:t>
      </w:r>
      <w:r w:rsidR="00715971" w:rsidRPr="00565AD3">
        <w:rPr>
          <w:sz w:val="20"/>
          <w:szCs w:val="20"/>
        </w:rPr>
        <w:t>4.</w:t>
      </w:r>
      <w:r w:rsidR="00FC384B" w:rsidRPr="00565AD3">
        <w:rPr>
          <w:sz w:val="20"/>
          <w:szCs w:val="20"/>
        </w:rPr>
        <w:t xml:space="preserve">   </w:t>
      </w:r>
      <w:proofErr w:type="spellStart"/>
      <w:r w:rsidR="00FC384B" w:rsidRPr="00565AD3">
        <w:rPr>
          <w:sz w:val="20"/>
          <w:szCs w:val="20"/>
        </w:rPr>
        <w:t>Endoplazmik</w:t>
      </w:r>
      <w:proofErr w:type="spellEnd"/>
      <w:r w:rsidR="00FC384B" w:rsidRPr="00565AD3">
        <w:rPr>
          <w:sz w:val="20"/>
          <w:szCs w:val="20"/>
        </w:rPr>
        <w:t xml:space="preserve"> </w:t>
      </w:r>
      <w:proofErr w:type="spellStart"/>
      <w:r w:rsidR="00FC384B" w:rsidRPr="00565AD3">
        <w:rPr>
          <w:sz w:val="20"/>
          <w:szCs w:val="20"/>
        </w:rPr>
        <w:t>Retikulum</w:t>
      </w:r>
      <w:proofErr w:type="spellEnd"/>
      <w:r w:rsidRPr="00565AD3">
        <w:rPr>
          <w:sz w:val="20"/>
          <w:szCs w:val="20"/>
        </w:rPr>
        <w:t xml:space="preserve">        </w:t>
      </w:r>
      <w:r w:rsidR="00FC384B" w:rsidRPr="00565AD3">
        <w:rPr>
          <w:sz w:val="20"/>
          <w:szCs w:val="20"/>
        </w:rPr>
        <w:t xml:space="preserve">        Salgı üretmek</w:t>
      </w:r>
    </w:p>
    <w:p w:rsidR="00FA0604" w:rsidRPr="00565AD3" w:rsidRDefault="00921A00" w:rsidP="00921A00">
      <w:pPr>
        <w:rPr>
          <w:sz w:val="20"/>
          <w:szCs w:val="20"/>
        </w:rPr>
      </w:pPr>
      <w:r w:rsidRPr="00565AD3">
        <w:rPr>
          <w:sz w:val="20"/>
          <w:szCs w:val="20"/>
        </w:rPr>
        <w:t xml:space="preserve">   </w:t>
      </w:r>
      <w:r w:rsidR="00715971" w:rsidRPr="00565AD3">
        <w:rPr>
          <w:sz w:val="20"/>
          <w:szCs w:val="20"/>
        </w:rPr>
        <w:t>5.</w:t>
      </w:r>
      <w:r w:rsidR="00FC384B" w:rsidRPr="00565AD3">
        <w:rPr>
          <w:sz w:val="20"/>
          <w:szCs w:val="20"/>
        </w:rPr>
        <w:t xml:space="preserve">   Ribozom</w:t>
      </w:r>
      <w:r w:rsidR="006667A4" w:rsidRPr="00565AD3">
        <w:rPr>
          <w:sz w:val="20"/>
          <w:szCs w:val="20"/>
        </w:rPr>
        <w:t xml:space="preserve">                  </w:t>
      </w:r>
      <w:r w:rsidR="00F530DA" w:rsidRPr="00565AD3">
        <w:rPr>
          <w:sz w:val="20"/>
          <w:szCs w:val="20"/>
        </w:rPr>
        <w:t xml:space="preserve">                   </w:t>
      </w:r>
      <w:r w:rsidR="00FC384B" w:rsidRPr="00565AD3">
        <w:rPr>
          <w:sz w:val="20"/>
          <w:szCs w:val="20"/>
        </w:rPr>
        <w:t xml:space="preserve">   Sindirim yapmak</w:t>
      </w:r>
    </w:p>
    <w:p w:rsidR="006667A4" w:rsidRPr="00565AD3" w:rsidRDefault="006667A4"/>
    <w:p w:rsidR="00037505" w:rsidRPr="00565AD3" w:rsidRDefault="000C7D93">
      <w:r w:rsidRPr="00565AD3">
        <w:rPr>
          <w:noProof/>
        </w:rPr>
        <w:pict>
          <v:rect id="_x0000_s1027" style="position:absolute;margin-left:-8.25pt;margin-top:5.25pt;width:286.5pt;height:55.5pt;z-index:-251659264"/>
        </w:pict>
      </w:r>
    </w:p>
    <w:p w:rsidR="00037505" w:rsidRPr="00565AD3" w:rsidRDefault="004A262F">
      <w:pPr>
        <w:rPr>
          <w:b/>
        </w:rPr>
      </w:pPr>
      <w:r w:rsidRPr="00565AD3">
        <w:rPr>
          <w:b/>
        </w:rPr>
        <w:t>B</w:t>
      </w:r>
      <w:r w:rsidR="00037505" w:rsidRPr="00565AD3">
        <w:rPr>
          <w:b/>
        </w:rPr>
        <w:t>.Aşağıda verilen cümlelerden doğru olanların başındaki kısma “D”,yanlış olanların</w:t>
      </w:r>
      <w:r w:rsidR="00FC384B" w:rsidRPr="00565AD3">
        <w:rPr>
          <w:b/>
        </w:rPr>
        <w:t>kine ise “Y” yazınız</w:t>
      </w:r>
      <w:r w:rsidR="00FA0604" w:rsidRPr="00565AD3">
        <w:rPr>
          <w:b/>
        </w:rPr>
        <w:t>.</w:t>
      </w:r>
      <w:r w:rsidR="00FC384B" w:rsidRPr="00565AD3">
        <w:rPr>
          <w:b/>
        </w:rPr>
        <w:t xml:space="preserve"> (15</w:t>
      </w:r>
      <w:r w:rsidR="00037505" w:rsidRPr="00565AD3">
        <w:rPr>
          <w:b/>
        </w:rPr>
        <w:t xml:space="preserve"> puan) </w:t>
      </w:r>
    </w:p>
    <w:p w:rsidR="009C5675" w:rsidRPr="00565AD3" w:rsidRDefault="009C5675"/>
    <w:p w:rsidR="00FC384B" w:rsidRPr="00565AD3" w:rsidRDefault="00FC384B" w:rsidP="00FC384B">
      <w:r w:rsidRPr="00565AD3">
        <w:rPr>
          <w:b/>
        </w:rPr>
        <w:t>(    )</w:t>
      </w:r>
      <w:r w:rsidRPr="00565AD3">
        <w:t>Düz kas ince bağırsağın yapısında bulunur.</w:t>
      </w:r>
    </w:p>
    <w:p w:rsidR="00FC384B" w:rsidRPr="00565AD3" w:rsidRDefault="00FC384B" w:rsidP="00FC384B">
      <w:r w:rsidRPr="00565AD3">
        <w:rPr>
          <w:b/>
        </w:rPr>
        <w:t>(    )</w:t>
      </w:r>
      <w:r w:rsidRPr="00565AD3">
        <w:t>Organlar birleşerek hücreleri oluşturur.</w:t>
      </w:r>
    </w:p>
    <w:p w:rsidR="00FC384B" w:rsidRPr="00565AD3" w:rsidRDefault="00FC384B" w:rsidP="00FC384B">
      <w:r w:rsidRPr="00565AD3">
        <w:rPr>
          <w:b/>
        </w:rPr>
        <w:t>(    )</w:t>
      </w:r>
      <w:r w:rsidRPr="00565AD3">
        <w:t xml:space="preserve">Kloroplast sadece bitki hücrelerinde bulunur. </w:t>
      </w:r>
    </w:p>
    <w:p w:rsidR="00FC384B" w:rsidRPr="00565AD3" w:rsidRDefault="00FC384B" w:rsidP="00FC384B">
      <w:r w:rsidRPr="00565AD3">
        <w:rPr>
          <w:b/>
        </w:rPr>
        <w:t>(    )</w:t>
      </w:r>
      <w:r w:rsidRPr="00565AD3">
        <w:t>Sarı kemik iliği kemiğin onarılmasında görev alır.</w:t>
      </w:r>
    </w:p>
    <w:p w:rsidR="00FC384B" w:rsidRPr="00565AD3" w:rsidRDefault="00FC384B" w:rsidP="00FC384B">
      <w:r w:rsidRPr="00565AD3">
        <w:rPr>
          <w:b/>
        </w:rPr>
        <w:t>(    )</w:t>
      </w:r>
      <w:r w:rsidRPr="00565AD3">
        <w:t xml:space="preserve"> Alveoller destek ve hareket sistemi yapısıdır.</w:t>
      </w:r>
    </w:p>
    <w:p w:rsidR="00FA0604" w:rsidRPr="00565AD3" w:rsidRDefault="00FA0604">
      <w:pPr>
        <w:rPr>
          <w:color w:val="FF0000"/>
        </w:rPr>
      </w:pPr>
      <w:r w:rsidRPr="00565AD3">
        <w:t xml:space="preserve">                           </w:t>
      </w:r>
    </w:p>
    <w:p w:rsidR="009C5675" w:rsidRPr="00565AD3" w:rsidRDefault="000C7D93">
      <w:r w:rsidRPr="00565AD3">
        <w:rPr>
          <w:noProof/>
        </w:rPr>
        <w:pict>
          <v:rect id="_x0000_s1028" style="position:absolute;margin-left:-8.25pt;margin-top:8.15pt;width:274.5pt;height:55.65pt;z-index:-251658240"/>
        </w:pict>
      </w:r>
    </w:p>
    <w:p w:rsidR="009C5675" w:rsidRPr="00565AD3" w:rsidRDefault="004A262F">
      <w:pPr>
        <w:rPr>
          <w:b/>
        </w:rPr>
      </w:pPr>
      <w:r w:rsidRPr="00565AD3">
        <w:rPr>
          <w:b/>
        </w:rPr>
        <w:t>C</w:t>
      </w:r>
      <w:r w:rsidR="006667A4" w:rsidRPr="00565AD3">
        <w:rPr>
          <w:b/>
        </w:rPr>
        <w:t>.</w:t>
      </w:r>
      <w:r w:rsidR="00F530DA" w:rsidRPr="00565AD3">
        <w:rPr>
          <w:b/>
        </w:rPr>
        <w:t xml:space="preserve">BOŞLUK DOLDURMA BÖLÜMÜ </w:t>
      </w:r>
      <w:r w:rsidR="006667A4" w:rsidRPr="00565AD3">
        <w:rPr>
          <w:b/>
        </w:rPr>
        <w:t xml:space="preserve">( </w:t>
      </w:r>
      <w:proofErr w:type="gramStart"/>
      <w:r w:rsidR="006667A4" w:rsidRPr="00565AD3">
        <w:rPr>
          <w:b/>
        </w:rPr>
        <w:t xml:space="preserve">15 </w:t>
      </w:r>
      <w:r w:rsidRPr="00565AD3">
        <w:rPr>
          <w:b/>
        </w:rPr>
        <w:t xml:space="preserve"> puan</w:t>
      </w:r>
      <w:proofErr w:type="gramEnd"/>
      <w:r w:rsidRPr="00565AD3">
        <w:rPr>
          <w:b/>
        </w:rPr>
        <w:t xml:space="preserve">) </w:t>
      </w:r>
    </w:p>
    <w:p w:rsidR="000C7D93" w:rsidRPr="00565AD3" w:rsidRDefault="00FC384B">
      <w:r w:rsidRPr="00565AD3">
        <w:rPr>
          <w:b/>
        </w:rPr>
        <w:t>(br</w:t>
      </w:r>
      <w:r w:rsidR="00E820E0">
        <w:rPr>
          <w:b/>
        </w:rPr>
        <w:t>onş-kas-yağ-kemik-az-eklem-</w:t>
      </w:r>
      <w:r w:rsidRPr="00565AD3">
        <w:rPr>
          <w:b/>
        </w:rPr>
        <w:t>-çok-bronşçuk-diyafram-kıkırdak)</w:t>
      </w:r>
      <w:r w:rsidRPr="00565AD3">
        <w:t xml:space="preserve">  </w:t>
      </w:r>
    </w:p>
    <w:p w:rsidR="00FC384B" w:rsidRPr="00565AD3" w:rsidRDefault="00FC384B"/>
    <w:p w:rsidR="00FC384B" w:rsidRPr="00565AD3" w:rsidRDefault="00D054C0" w:rsidP="00FC384B">
      <w:r w:rsidRPr="00565AD3">
        <w:t xml:space="preserve"> </w:t>
      </w:r>
      <w:r w:rsidR="00FC384B" w:rsidRPr="00565AD3">
        <w:rPr>
          <w:b/>
        </w:rPr>
        <w:t xml:space="preserve">1. </w:t>
      </w:r>
      <w:r w:rsidR="00FC384B" w:rsidRPr="00565AD3">
        <w:t xml:space="preserve">Destek ve hareket sisteminde 3 temel yapı </w:t>
      </w:r>
      <w:proofErr w:type="gramStart"/>
      <w:r w:rsidR="00FC384B" w:rsidRPr="00565AD3">
        <w:t>bulunur.Bunlar</w:t>
      </w:r>
      <w:proofErr w:type="gramEnd"/>
      <w:r w:rsidR="00FC384B" w:rsidRPr="00565AD3">
        <w:t>;</w:t>
      </w:r>
    </w:p>
    <w:p w:rsidR="00FC384B" w:rsidRPr="00565AD3" w:rsidRDefault="00FC384B" w:rsidP="00FC384B">
      <w:r w:rsidRPr="00565AD3">
        <w:t xml:space="preserve">a- </w:t>
      </w:r>
      <w:proofErr w:type="gramStart"/>
      <w:r w:rsidRPr="00565AD3">
        <w:t>…………</w:t>
      </w:r>
      <w:proofErr w:type="gramEnd"/>
      <w:r w:rsidRPr="00565AD3">
        <w:t xml:space="preserve">   b- </w:t>
      </w:r>
      <w:proofErr w:type="gramStart"/>
      <w:r w:rsidRPr="00565AD3">
        <w:t>………</w:t>
      </w:r>
      <w:r w:rsidR="00565AD3">
        <w:t>…</w:t>
      </w:r>
      <w:proofErr w:type="gramEnd"/>
      <w:r w:rsidR="00565AD3">
        <w:t xml:space="preserve">    c-</w:t>
      </w:r>
      <w:proofErr w:type="gramStart"/>
      <w:r w:rsidR="00565AD3">
        <w:t>………….</w:t>
      </w:r>
      <w:proofErr w:type="gramEnd"/>
      <w:r w:rsidRPr="00565AD3">
        <w:t xml:space="preserve">       </w:t>
      </w:r>
    </w:p>
    <w:p w:rsidR="00FC384B" w:rsidRPr="00565AD3" w:rsidRDefault="00FC384B" w:rsidP="00FC384B">
      <w:r w:rsidRPr="00565AD3">
        <w:rPr>
          <w:b/>
        </w:rPr>
        <w:t>2.</w:t>
      </w:r>
      <w:r w:rsidRPr="00565AD3">
        <w:t xml:space="preserve"> Akciğerlerin altında bulunan, soluk alıp verme esnasında kasılıp gevşeyen kasa </w:t>
      </w:r>
      <w:proofErr w:type="gramStart"/>
      <w:r w:rsidRPr="00565AD3">
        <w:t>………………….…..</w:t>
      </w:r>
      <w:proofErr w:type="gramEnd"/>
      <w:r w:rsidRPr="00565AD3">
        <w:t xml:space="preserve"> </w:t>
      </w:r>
      <w:proofErr w:type="gramStart"/>
      <w:r w:rsidRPr="00565AD3">
        <w:t>kası</w:t>
      </w:r>
      <w:proofErr w:type="gramEnd"/>
      <w:r w:rsidRPr="00565AD3">
        <w:t xml:space="preserve"> denir</w:t>
      </w:r>
    </w:p>
    <w:p w:rsidR="00FC384B" w:rsidRPr="00565AD3" w:rsidRDefault="00FC384B" w:rsidP="00FC384B">
      <w:r w:rsidRPr="00565AD3">
        <w:rPr>
          <w:b/>
        </w:rPr>
        <w:t>3.</w:t>
      </w:r>
      <w:r w:rsidRPr="00565AD3">
        <w:t xml:space="preserve"> Soluk borusunun akciğerlere giren ikiye ayrılmış kollarından her birine </w:t>
      </w:r>
      <w:proofErr w:type="gramStart"/>
      <w:r w:rsidRPr="00565AD3">
        <w:t>…………………</w:t>
      </w:r>
      <w:proofErr w:type="gramEnd"/>
      <w:r w:rsidRPr="00565AD3">
        <w:t xml:space="preserve"> </w:t>
      </w:r>
      <w:proofErr w:type="gramStart"/>
      <w:r w:rsidRPr="00565AD3">
        <w:t>denir</w:t>
      </w:r>
      <w:proofErr w:type="gramEnd"/>
    </w:p>
    <w:p w:rsidR="00FC384B" w:rsidRPr="00565AD3" w:rsidRDefault="00FC384B" w:rsidP="00FC384B">
      <w:r w:rsidRPr="00565AD3">
        <w:rPr>
          <w:b/>
        </w:rPr>
        <w:t>4.</w:t>
      </w:r>
      <w:r w:rsidRPr="00565AD3">
        <w:t xml:space="preserve"> Koful hayvan</w:t>
      </w:r>
      <w:r w:rsidR="00E820E0">
        <w:t xml:space="preserve"> hücrelerinde   </w:t>
      </w:r>
      <w:proofErr w:type="gramStart"/>
      <w:r w:rsidRPr="00565AD3">
        <w:t>………..…….</w:t>
      </w:r>
      <w:proofErr w:type="gramEnd"/>
      <w:r w:rsidR="00E820E0">
        <w:t xml:space="preserve"> </w:t>
      </w:r>
      <w:r w:rsidRPr="00565AD3">
        <w:t xml:space="preserve">. </w:t>
      </w:r>
      <w:proofErr w:type="gramStart"/>
      <w:r w:rsidRPr="00565AD3">
        <w:t>sayıda</w:t>
      </w:r>
      <w:proofErr w:type="gramEnd"/>
      <w:r w:rsidRPr="00565AD3">
        <w:t xml:space="preserve"> bulunur.</w:t>
      </w:r>
    </w:p>
    <w:p w:rsidR="00FC384B" w:rsidRPr="00565AD3" w:rsidRDefault="00FC384B" w:rsidP="00FC384B">
      <w:r w:rsidRPr="00565AD3">
        <w:rPr>
          <w:b/>
        </w:rPr>
        <w:t>5.</w:t>
      </w:r>
      <w:r w:rsidRPr="00565AD3">
        <w:t xml:space="preserve"> Sarı kemik iliği</w:t>
      </w:r>
      <w:proofErr w:type="gramStart"/>
      <w:r w:rsidRPr="00565AD3">
        <w:t>………………….……..</w:t>
      </w:r>
      <w:proofErr w:type="gramEnd"/>
      <w:r w:rsidRPr="00565AD3">
        <w:t xml:space="preserve"> </w:t>
      </w:r>
      <w:proofErr w:type="gramStart"/>
      <w:r w:rsidRPr="00565AD3">
        <w:t>depo</w:t>
      </w:r>
      <w:proofErr w:type="gramEnd"/>
      <w:r w:rsidRPr="00565AD3">
        <w:t xml:space="preserve"> eder.</w:t>
      </w:r>
    </w:p>
    <w:p w:rsidR="006667A4" w:rsidRPr="00565AD3" w:rsidRDefault="006667A4" w:rsidP="00FC384B">
      <w:pPr>
        <w:rPr>
          <w:u w:val="words"/>
        </w:rPr>
      </w:pPr>
      <w:r w:rsidRPr="00565AD3">
        <w:rPr>
          <w:noProof/>
          <w:u w:val="words"/>
        </w:rPr>
        <w:pict>
          <v:rect id="_x0000_s1030" style="position:absolute;margin-left:-8.25pt;margin-top:11.4pt;width:286.5pt;height:33.75pt;z-index:-251657216"/>
        </w:pict>
      </w:r>
    </w:p>
    <w:p w:rsidR="004A262F" w:rsidRPr="00565AD3" w:rsidRDefault="004A262F">
      <w:pPr>
        <w:rPr>
          <w:b/>
        </w:rPr>
      </w:pPr>
      <w:r w:rsidRPr="00565AD3">
        <w:rPr>
          <w:b/>
        </w:rPr>
        <w:t>D.Aşağıdaki çoktan seçmeli soruların doğru şıklarını işaretleyiniz.</w:t>
      </w:r>
      <w:r w:rsidR="0034619E" w:rsidRPr="00565AD3">
        <w:rPr>
          <w:b/>
        </w:rPr>
        <w:t>(Her soru 5 puan)</w:t>
      </w:r>
    </w:p>
    <w:p w:rsidR="00565AD3" w:rsidRDefault="00565AD3" w:rsidP="00565AD3">
      <w:pPr>
        <w:rPr>
          <w:b/>
        </w:rPr>
      </w:pPr>
    </w:p>
    <w:p w:rsidR="007C53BD" w:rsidRPr="00565AD3" w:rsidRDefault="00565AD3" w:rsidP="00565AD3">
      <w:pPr>
        <w:rPr>
          <w:b/>
        </w:rPr>
      </w:pPr>
      <w:r>
        <w:rPr>
          <w:b/>
        </w:rPr>
        <w:t xml:space="preserve"> 1. </w:t>
      </w:r>
      <w:r w:rsidR="007C53BD" w:rsidRPr="00565AD3">
        <w:rPr>
          <w:b/>
        </w:rPr>
        <w:t>Aşağıdakilerden hangisi hücrenin temel kısımlarından biri değildir?</w:t>
      </w:r>
    </w:p>
    <w:p w:rsidR="007C53BD" w:rsidRPr="00565AD3" w:rsidRDefault="007C53BD" w:rsidP="007C53BD">
      <w:pPr>
        <w:numPr>
          <w:ilvl w:val="0"/>
          <w:numId w:val="10"/>
        </w:numPr>
      </w:pPr>
      <w:r w:rsidRPr="00565AD3">
        <w:t xml:space="preserve">Çekirdek </w:t>
      </w:r>
    </w:p>
    <w:p w:rsidR="007C53BD" w:rsidRPr="00565AD3" w:rsidRDefault="007C53BD" w:rsidP="007C53BD">
      <w:pPr>
        <w:numPr>
          <w:ilvl w:val="0"/>
          <w:numId w:val="10"/>
        </w:numPr>
      </w:pPr>
      <w:r w:rsidRPr="00565AD3">
        <w:t>Hücre zarı</w:t>
      </w:r>
    </w:p>
    <w:p w:rsidR="007C53BD" w:rsidRPr="00565AD3" w:rsidRDefault="007C53BD" w:rsidP="007C53BD">
      <w:pPr>
        <w:numPr>
          <w:ilvl w:val="0"/>
          <w:numId w:val="10"/>
        </w:numPr>
      </w:pPr>
      <w:r w:rsidRPr="00565AD3">
        <w:t>Mitokondri</w:t>
      </w:r>
    </w:p>
    <w:p w:rsidR="007C53BD" w:rsidRPr="00565AD3" w:rsidRDefault="007C53BD" w:rsidP="00F90933">
      <w:pPr>
        <w:numPr>
          <w:ilvl w:val="0"/>
          <w:numId w:val="10"/>
        </w:numPr>
      </w:pPr>
      <w:proofErr w:type="gramStart"/>
      <w:r w:rsidRPr="00565AD3">
        <w:t>Sitoplazma</w:t>
      </w:r>
      <w:proofErr w:type="gramEnd"/>
      <w:r w:rsidRPr="00565AD3">
        <w:t xml:space="preserve"> </w:t>
      </w:r>
    </w:p>
    <w:p w:rsidR="00F90933" w:rsidRPr="00565AD3" w:rsidRDefault="00F90933" w:rsidP="00F90933">
      <w:pPr>
        <w:rPr>
          <w:b/>
        </w:rPr>
      </w:pPr>
      <w:r w:rsidRPr="00565AD3">
        <w:rPr>
          <w:b/>
        </w:rPr>
        <w:t xml:space="preserve">2.Solunum sisteminin yapı ve işleviyle ilgili, aşağıdaki bilgilerden </w:t>
      </w:r>
      <w:r w:rsidRPr="00565AD3">
        <w:rPr>
          <w:b/>
          <w:bCs/>
          <w:u w:val="single"/>
        </w:rPr>
        <w:t>hangisi yanlıştır?</w:t>
      </w:r>
    </w:p>
    <w:p w:rsidR="00F90933" w:rsidRPr="00565AD3" w:rsidRDefault="00F90933" w:rsidP="00F90933">
      <w:r w:rsidRPr="00565AD3">
        <w:rPr>
          <w:b/>
        </w:rPr>
        <w:t>A)</w:t>
      </w:r>
      <w:r w:rsidRPr="00565AD3">
        <w:t xml:space="preserve">-Burun alınan havanın nemlendirilmesini sağlar </w:t>
      </w:r>
    </w:p>
    <w:p w:rsidR="00F90933" w:rsidRPr="00565AD3" w:rsidRDefault="00F90933" w:rsidP="00F90933">
      <w:r w:rsidRPr="00565AD3">
        <w:rPr>
          <w:b/>
        </w:rPr>
        <w:t>B)-</w:t>
      </w:r>
      <w:r w:rsidRPr="00565AD3">
        <w:t>Soluk borusu zararlı maddeleri tutar</w:t>
      </w:r>
    </w:p>
    <w:p w:rsidR="00F90933" w:rsidRPr="00565AD3" w:rsidRDefault="00F90933" w:rsidP="00F90933">
      <w:r w:rsidRPr="00565AD3">
        <w:rPr>
          <w:b/>
        </w:rPr>
        <w:t>C)</w:t>
      </w:r>
      <w:r w:rsidRPr="00565AD3">
        <w:t>-Alveoller havadaki kokuyu algılar</w:t>
      </w:r>
    </w:p>
    <w:p w:rsidR="00F90933" w:rsidRPr="00565AD3" w:rsidRDefault="00F90933" w:rsidP="00F90933">
      <w:r w:rsidRPr="00565AD3">
        <w:rPr>
          <w:b/>
        </w:rPr>
        <w:t>D)</w:t>
      </w:r>
      <w:r w:rsidRPr="00565AD3">
        <w:t>-Bronşlar akciğerlere hava taşır</w:t>
      </w:r>
    </w:p>
    <w:p w:rsidR="00F90933" w:rsidRDefault="00F90933" w:rsidP="00F90933"/>
    <w:p w:rsidR="00565AD3" w:rsidRPr="00565AD3" w:rsidRDefault="00565AD3" w:rsidP="00565AD3">
      <w:pPr>
        <w:rPr>
          <w:b/>
          <w:u w:val="single"/>
        </w:rPr>
      </w:pPr>
      <w:r>
        <w:t>3.</w:t>
      </w:r>
      <w:r w:rsidRPr="00565AD3">
        <w:rPr>
          <w:b/>
        </w:rPr>
        <w:t xml:space="preserve"> Aşağıdakilerden hangisinde bulunan kas çeşidi </w:t>
      </w:r>
      <w:r w:rsidRPr="00565AD3">
        <w:rPr>
          <w:b/>
          <w:u w:val="single"/>
        </w:rPr>
        <w:t>diğerlerinden farklıdır?</w:t>
      </w:r>
    </w:p>
    <w:p w:rsidR="00565AD3" w:rsidRDefault="00565AD3" w:rsidP="00565AD3">
      <w:r w:rsidRPr="00565AD3">
        <w:t xml:space="preserve">A) </w:t>
      </w:r>
      <w:proofErr w:type="gramStart"/>
      <w:r w:rsidRPr="00565AD3">
        <w:t>Böbrek</w:t>
      </w:r>
      <w:r>
        <w:t xml:space="preserve">      </w:t>
      </w:r>
      <w:r w:rsidRPr="00565AD3">
        <w:t xml:space="preserve"> B</w:t>
      </w:r>
      <w:proofErr w:type="gramEnd"/>
      <w:r w:rsidRPr="00565AD3">
        <w:t>) Mide</w:t>
      </w:r>
      <w:r>
        <w:t xml:space="preserve">    </w:t>
      </w:r>
      <w:r w:rsidRPr="00565AD3">
        <w:t xml:space="preserve">  C) Kol      D) İnce bağırsak</w:t>
      </w:r>
    </w:p>
    <w:p w:rsidR="00565AD3" w:rsidRDefault="00565AD3" w:rsidP="00F90933"/>
    <w:p w:rsidR="00FA64A3" w:rsidRPr="00565AD3" w:rsidRDefault="00F90933" w:rsidP="00FA64A3">
      <w:pPr>
        <w:rPr>
          <w:b/>
        </w:rPr>
      </w:pPr>
      <w:r w:rsidRPr="00565AD3">
        <w:lastRenderedPageBreak/>
        <w:t>4.</w:t>
      </w:r>
      <w:r w:rsidR="00FA64A3" w:rsidRPr="00565AD3">
        <w:rPr>
          <w:b/>
        </w:rPr>
        <w:t>Bir canlının yapıları basitten karmaşığa doğru sıralanışı aşağıdakilerden hangisinde doğru olarak verilmiştir?</w:t>
      </w:r>
    </w:p>
    <w:p w:rsidR="00FA64A3" w:rsidRPr="00565AD3" w:rsidRDefault="00FA64A3" w:rsidP="00FA64A3">
      <w:r w:rsidRPr="00565AD3">
        <w:t>A) Hücre-Doku-Sistem-Organ-Canlı</w:t>
      </w:r>
    </w:p>
    <w:p w:rsidR="00FA64A3" w:rsidRPr="00565AD3" w:rsidRDefault="00FA64A3" w:rsidP="00FA64A3">
      <w:r w:rsidRPr="00565AD3">
        <w:t>B) Hücre-Doku-Organ-Sistem-Canlı</w:t>
      </w:r>
    </w:p>
    <w:p w:rsidR="00FA64A3" w:rsidRPr="00565AD3" w:rsidRDefault="00FA64A3" w:rsidP="00FA64A3">
      <w:r w:rsidRPr="00565AD3">
        <w:t>C) Hücre-Organ-Doku-Sistem-Canlı</w:t>
      </w:r>
    </w:p>
    <w:p w:rsidR="00FA64A3" w:rsidRPr="00565AD3" w:rsidRDefault="00FA64A3" w:rsidP="00FA64A3">
      <w:r w:rsidRPr="00565AD3">
        <w:t>D) Doku-Hücre-Organ-Sistem-Canlı</w:t>
      </w:r>
    </w:p>
    <w:p w:rsidR="007C53BD" w:rsidRPr="00565AD3" w:rsidRDefault="007C53BD" w:rsidP="00FA64A3">
      <w:pPr>
        <w:rPr>
          <w:b/>
        </w:rPr>
      </w:pPr>
    </w:p>
    <w:p w:rsidR="00FA64A3" w:rsidRPr="00E820E0" w:rsidRDefault="00FA64A3" w:rsidP="00FA64A3">
      <w:pPr>
        <w:spacing w:afterLines="29"/>
        <w:jc w:val="both"/>
        <w:rPr>
          <w:b/>
        </w:rPr>
      </w:pPr>
      <w:r w:rsidRPr="00565AD3">
        <w:rPr>
          <w:b/>
        </w:rPr>
        <w:t xml:space="preserve">5. </w:t>
      </w:r>
      <w:r w:rsidRPr="00E820E0">
        <w:rPr>
          <w:b/>
        </w:rPr>
        <w:t xml:space="preserve">Ağzımızda, tükürük bezine ait </w:t>
      </w:r>
      <w:r w:rsidR="002356CF" w:rsidRPr="00E820E0">
        <w:rPr>
          <w:b/>
        </w:rPr>
        <w:t>h</w:t>
      </w:r>
      <w:r w:rsidR="00565AD3" w:rsidRPr="00E820E0">
        <w:rPr>
          <w:b/>
        </w:rPr>
        <w:t xml:space="preserve">ücrelerde aşağıda verilen </w:t>
      </w:r>
      <w:proofErr w:type="spellStart"/>
      <w:r w:rsidR="002356CF" w:rsidRPr="00E820E0">
        <w:rPr>
          <w:b/>
        </w:rPr>
        <w:t>o</w:t>
      </w:r>
      <w:r w:rsidRPr="00E820E0">
        <w:rPr>
          <w:b/>
        </w:rPr>
        <w:t>rganell</w:t>
      </w:r>
      <w:r w:rsidR="002356CF" w:rsidRPr="00E820E0">
        <w:rPr>
          <w:b/>
        </w:rPr>
        <w:t>erden</w:t>
      </w:r>
      <w:proofErr w:type="spellEnd"/>
      <w:r w:rsidR="002356CF" w:rsidRPr="00E820E0">
        <w:rPr>
          <w:b/>
        </w:rPr>
        <w:t xml:space="preserve"> hangisinin diğerlerinden daha fazla sayıda</w:t>
      </w:r>
      <w:r w:rsidRPr="00E820E0">
        <w:rPr>
          <w:b/>
        </w:rPr>
        <w:t xml:space="preserve"> olması beklenir?</w:t>
      </w:r>
    </w:p>
    <w:p w:rsidR="00FA64A3" w:rsidRPr="00565AD3" w:rsidRDefault="00FA64A3" w:rsidP="00FA64A3">
      <w:pPr>
        <w:spacing w:afterLines="29"/>
        <w:jc w:val="both"/>
      </w:pPr>
      <w:r w:rsidRPr="00565AD3">
        <w:t>A)Mitokondri</w:t>
      </w:r>
      <w:r w:rsidRPr="00565AD3">
        <w:tab/>
      </w:r>
      <w:r w:rsidR="002356CF" w:rsidRPr="00565AD3">
        <w:t xml:space="preserve">              </w:t>
      </w:r>
      <w:r w:rsidRPr="00565AD3">
        <w:t>B)</w:t>
      </w:r>
      <w:proofErr w:type="spellStart"/>
      <w:r w:rsidRPr="00565AD3">
        <w:t>Golgi</w:t>
      </w:r>
      <w:proofErr w:type="spellEnd"/>
      <w:r w:rsidRPr="00565AD3">
        <w:t xml:space="preserve"> aygıtı</w:t>
      </w:r>
    </w:p>
    <w:p w:rsidR="00FA64A3" w:rsidRDefault="00FA64A3" w:rsidP="00565AD3">
      <w:pPr>
        <w:spacing w:afterLines="29"/>
        <w:jc w:val="both"/>
      </w:pPr>
      <w:r w:rsidRPr="00565AD3">
        <w:t>C)</w:t>
      </w:r>
      <w:proofErr w:type="spellStart"/>
      <w:r w:rsidRPr="00565AD3">
        <w:t>Sentrozom</w:t>
      </w:r>
      <w:proofErr w:type="spellEnd"/>
      <w:r w:rsidRPr="00565AD3">
        <w:tab/>
      </w:r>
      <w:r w:rsidR="002356CF" w:rsidRPr="00565AD3">
        <w:t xml:space="preserve">              </w:t>
      </w:r>
      <w:r w:rsidRPr="00565AD3">
        <w:t>D)Ribozom</w:t>
      </w:r>
    </w:p>
    <w:p w:rsidR="00E820E0" w:rsidRPr="00565AD3" w:rsidRDefault="00E820E0" w:rsidP="00565AD3">
      <w:pPr>
        <w:spacing w:afterLines="29"/>
        <w:jc w:val="both"/>
      </w:pPr>
    </w:p>
    <w:p w:rsidR="00FA64A3" w:rsidRPr="00565AD3" w:rsidRDefault="00FA64A3" w:rsidP="00FA64A3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65AD3">
        <w:rPr>
          <w:b/>
        </w:rPr>
        <w:t>6.</w:t>
      </w:r>
      <w:r w:rsidR="002356CF" w:rsidRPr="00565AD3">
        <w:rPr>
          <w:b/>
        </w:rPr>
        <w:t>P</w:t>
      </w:r>
      <w:r w:rsidRPr="00565AD3">
        <w:rPr>
          <w:b/>
        </w:rPr>
        <w:t>apatyanın hücrelerini inceleyen bir gözlemci aşağıdaki yapılardan hangisini bu hücr</w:t>
      </w:r>
      <w:r w:rsidRPr="00565AD3">
        <w:rPr>
          <w:b/>
        </w:rPr>
        <w:t>e</w:t>
      </w:r>
      <w:r w:rsidRPr="00565AD3">
        <w:rPr>
          <w:b/>
        </w:rPr>
        <w:t xml:space="preserve">de gördüğünü </w:t>
      </w:r>
      <w:r w:rsidRPr="00565AD3">
        <w:rPr>
          <w:b/>
          <w:u w:val="single"/>
        </w:rPr>
        <w:t>söyleyemez</w:t>
      </w:r>
      <w:r w:rsidRPr="00565AD3">
        <w:rPr>
          <w:b/>
        </w:rPr>
        <w:t>?</w:t>
      </w:r>
    </w:p>
    <w:p w:rsidR="00FA64A3" w:rsidRPr="00565AD3" w:rsidRDefault="00FA64A3" w:rsidP="00FA64A3">
      <w:pPr>
        <w:jc w:val="both"/>
      </w:pPr>
      <w:r w:rsidRPr="00565AD3">
        <w:t>A) Ribozom</w:t>
      </w:r>
      <w:r w:rsidRPr="00565AD3">
        <w:tab/>
      </w:r>
      <w:r w:rsidRPr="00565AD3">
        <w:tab/>
      </w:r>
      <w:r w:rsidRPr="00565AD3">
        <w:tab/>
        <w:t>B) Hücre zarı</w:t>
      </w:r>
    </w:p>
    <w:p w:rsidR="00FA64A3" w:rsidRPr="00565AD3" w:rsidRDefault="00FA64A3" w:rsidP="00FA64A3">
      <w:pPr>
        <w:jc w:val="both"/>
      </w:pPr>
      <w:r w:rsidRPr="00565AD3">
        <w:t>C) Sitoplâzma</w:t>
      </w:r>
      <w:r w:rsidRPr="00565AD3">
        <w:tab/>
      </w:r>
      <w:r w:rsidRPr="00565AD3">
        <w:tab/>
      </w:r>
      <w:r w:rsidRPr="00565AD3">
        <w:tab/>
        <w:t xml:space="preserve">D) </w:t>
      </w:r>
      <w:proofErr w:type="spellStart"/>
      <w:r w:rsidRPr="00565AD3">
        <w:t>Sentrozom</w:t>
      </w:r>
      <w:proofErr w:type="spellEnd"/>
    </w:p>
    <w:p w:rsidR="007C53BD" w:rsidRPr="00565AD3" w:rsidRDefault="007C53BD">
      <w:pPr>
        <w:rPr>
          <w:b/>
        </w:rPr>
      </w:pPr>
    </w:p>
    <w:p w:rsidR="00FA64A3" w:rsidRPr="00E820E0" w:rsidRDefault="00FA64A3" w:rsidP="00FA64A3">
      <w:pPr>
        <w:widowControl w:val="0"/>
        <w:autoSpaceDE w:val="0"/>
        <w:autoSpaceDN w:val="0"/>
        <w:adjustRightInd w:val="0"/>
        <w:jc w:val="both"/>
      </w:pPr>
      <w:r w:rsidRPr="00565AD3">
        <w:t>7.</w:t>
      </w:r>
      <w:r w:rsidR="00E820E0" w:rsidRPr="00E820E0">
        <w:rPr>
          <w:b/>
        </w:rPr>
        <w:t>Sedef</w:t>
      </w:r>
      <w:r w:rsidRPr="00E820E0">
        <w:rPr>
          <w:b/>
        </w:rPr>
        <w:t xml:space="preserve"> Öğretmen, öğrencisi Sevda’dan hücre ile bir kasaba arasın</w:t>
      </w:r>
      <w:r w:rsidR="00E820E0" w:rsidRPr="00E820E0">
        <w:rPr>
          <w:b/>
        </w:rPr>
        <w:t xml:space="preserve">da ilişki kurmasını </w:t>
      </w:r>
      <w:proofErr w:type="gramStart"/>
      <w:r w:rsidR="00E820E0" w:rsidRPr="00E820E0">
        <w:rPr>
          <w:b/>
        </w:rPr>
        <w:t>istemiştir.</w:t>
      </w:r>
      <w:r w:rsidRPr="00565AD3">
        <w:rPr>
          <w:b/>
        </w:rPr>
        <w:t>Sevda</w:t>
      </w:r>
      <w:proofErr w:type="gramEnd"/>
      <w:r w:rsidRPr="00565AD3">
        <w:rPr>
          <w:b/>
        </w:rPr>
        <w:t>, kasabadaki belediye başkanlığını hücred</w:t>
      </w:r>
      <w:r w:rsidRPr="00565AD3">
        <w:rPr>
          <w:b/>
        </w:rPr>
        <w:t>e</w:t>
      </w:r>
      <w:r w:rsidRPr="00565AD3">
        <w:rPr>
          <w:b/>
        </w:rPr>
        <w:t xml:space="preserve">ki yapılandan hangisiyle ilişkilendirmiştir?  </w:t>
      </w:r>
    </w:p>
    <w:p w:rsidR="00FA64A3" w:rsidRPr="00565AD3" w:rsidRDefault="00FA64A3" w:rsidP="00FA64A3">
      <w:pPr>
        <w:jc w:val="both"/>
      </w:pPr>
      <w:r w:rsidRPr="00565AD3">
        <w:t xml:space="preserve">A) Mitokondri </w:t>
      </w:r>
      <w:r w:rsidRPr="00565AD3">
        <w:tab/>
      </w:r>
      <w:r w:rsidRPr="00565AD3">
        <w:tab/>
      </w:r>
      <w:r w:rsidRPr="00565AD3">
        <w:tab/>
        <w:t>B) Kloroplast</w:t>
      </w:r>
      <w:r w:rsidRPr="00565AD3">
        <w:tab/>
      </w:r>
    </w:p>
    <w:p w:rsidR="00FA64A3" w:rsidRPr="00565AD3" w:rsidRDefault="00FA64A3" w:rsidP="00FA64A3">
      <w:pPr>
        <w:rPr>
          <w:b/>
        </w:rPr>
      </w:pPr>
      <w:r w:rsidRPr="00565AD3">
        <w:t>C) Koful</w:t>
      </w:r>
      <w:r w:rsidRPr="00565AD3">
        <w:tab/>
      </w:r>
      <w:r w:rsidRPr="00565AD3">
        <w:tab/>
      </w:r>
      <w:r w:rsidRPr="00565AD3">
        <w:tab/>
      </w:r>
      <w:r w:rsidRPr="00565AD3">
        <w:tab/>
        <w:t>D) Çekirdek</w:t>
      </w:r>
      <w:r w:rsidRPr="00565AD3">
        <w:tab/>
      </w:r>
    </w:p>
    <w:p w:rsidR="00FA64A3" w:rsidRPr="00565AD3" w:rsidRDefault="00FA64A3">
      <w:pPr>
        <w:rPr>
          <w:b/>
        </w:rPr>
      </w:pPr>
    </w:p>
    <w:p w:rsidR="007C53BD" w:rsidRPr="00565AD3" w:rsidRDefault="00684ECA" w:rsidP="00565AD3">
      <w:pPr>
        <w:pStyle w:val="ListeParagraf"/>
        <w:spacing w:after="0"/>
        <w:ind w:left="0"/>
        <w:rPr>
          <w:rFonts w:ascii="Times New Roman" w:hAnsi="Times New Roman"/>
          <w:b/>
          <w:spacing w:val="-20"/>
          <w:sz w:val="24"/>
          <w:szCs w:val="24"/>
        </w:rPr>
      </w:pPr>
      <w:r w:rsidRPr="00565AD3">
        <w:rPr>
          <w:rFonts w:ascii="Times New Roman" w:hAnsi="Times New Roman"/>
          <w:b/>
          <w:spacing w:val="-20"/>
          <w:sz w:val="24"/>
          <w:szCs w:val="24"/>
        </w:rPr>
        <w:t>8.</w:t>
      </w:r>
      <w:r w:rsidR="002356CF" w:rsidRPr="00565AD3">
        <w:rPr>
          <w:rFonts w:ascii="Times New Roman" w:hAnsi="Times New Roman"/>
          <w:b/>
          <w:spacing w:val="-20"/>
          <w:sz w:val="24"/>
          <w:szCs w:val="24"/>
        </w:rPr>
        <w:t xml:space="preserve">Aşağıdakilerden hangisi </w:t>
      </w:r>
      <w:proofErr w:type="gramStart"/>
      <w:r w:rsidR="002356CF" w:rsidRPr="00565AD3">
        <w:rPr>
          <w:rFonts w:ascii="Times New Roman" w:hAnsi="Times New Roman"/>
          <w:b/>
          <w:spacing w:val="-20"/>
          <w:sz w:val="24"/>
          <w:szCs w:val="24"/>
        </w:rPr>
        <w:t>solunum  sistemi</w:t>
      </w:r>
      <w:proofErr w:type="gramEnd"/>
      <w:r w:rsidR="002356CF" w:rsidRPr="00565AD3">
        <w:rPr>
          <w:rFonts w:ascii="Times New Roman" w:hAnsi="Times New Roman"/>
          <w:b/>
          <w:spacing w:val="-20"/>
          <w:sz w:val="24"/>
          <w:szCs w:val="24"/>
        </w:rPr>
        <w:t xml:space="preserve"> hastalıklarından değildir?</w:t>
      </w:r>
    </w:p>
    <w:p w:rsidR="002356CF" w:rsidRPr="00565AD3" w:rsidRDefault="002356CF" w:rsidP="002356CF">
      <w:pPr>
        <w:jc w:val="both"/>
      </w:pPr>
      <w:r w:rsidRPr="00565AD3">
        <w:t>A)Kızamık</w:t>
      </w:r>
      <w:r w:rsidRPr="00565AD3">
        <w:tab/>
        <w:t xml:space="preserve">                        </w:t>
      </w:r>
      <w:r w:rsidR="00565AD3">
        <w:t xml:space="preserve">  </w:t>
      </w:r>
      <w:r w:rsidRPr="00565AD3">
        <w:t>B) Bronşit</w:t>
      </w:r>
      <w:r w:rsidRPr="00565AD3">
        <w:tab/>
      </w:r>
    </w:p>
    <w:p w:rsidR="007C53BD" w:rsidRDefault="002356CF">
      <w:pPr>
        <w:rPr>
          <w:b/>
        </w:rPr>
      </w:pPr>
      <w:r w:rsidRPr="00565AD3">
        <w:t>C) Akciğer Kanseri</w:t>
      </w:r>
      <w:r w:rsidRPr="00565AD3">
        <w:tab/>
        <w:t xml:space="preserve">              D)Astım</w:t>
      </w:r>
    </w:p>
    <w:p w:rsidR="00565AD3" w:rsidRPr="00565AD3" w:rsidRDefault="00565AD3">
      <w:pPr>
        <w:rPr>
          <w:b/>
        </w:rPr>
      </w:pPr>
    </w:p>
    <w:p w:rsidR="00684ECA" w:rsidRPr="00565AD3" w:rsidRDefault="00684ECA" w:rsidP="002356CF">
      <w:pPr>
        <w:rPr>
          <w:b/>
        </w:rPr>
      </w:pPr>
      <w:r w:rsidRPr="00565AD3">
        <w:rPr>
          <w:b/>
        </w:rPr>
        <w:t>9.</w:t>
      </w:r>
      <w:r w:rsidR="002356CF" w:rsidRPr="00565AD3">
        <w:rPr>
          <w:b/>
        </w:rPr>
        <w:t>Kemiklerin birbirlerine bağlandığı yerlerde bulunan ve hareketi kolaylaştıran yapı aşağıdaki seçeneklerden hangisinde verilmiştir?</w:t>
      </w:r>
    </w:p>
    <w:p w:rsidR="002356CF" w:rsidRPr="00565AD3" w:rsidRDefault="002356CF" w:rsidP="002356CF">
      <w:pPr>
        <w:jc w:val="both"/>
      </w:pPr>
      <w:r w:rsidRPr="00565AD3">
        <w:t xml:space="preserve">A)Kaslar </w:t>
      </w:r>
      <w:r w:rsidRPr="00565AD3">
        <w:tab/>
      </w:r>
      <w:r w:rsidRPr="00565AD3">
        <w:tab/>
      </w:r>
      <w:r w:rsidRPr="00565AD3">
        <w:tab/>
        <w:t>B) Eklemler</w:t>
      </w:r>
      <w:r w:rsidRPr="00565AD3">
        <w:tab/>
      </w:r>
    </w:p>
    <w:p w:rsidR="002356CF" w:rsidRPr="00565AD3" w:rsidRDefault="002356CF" w:rsidP="002356CF">
      <w:pPr>
        <w:rPr>
          <w:b/>
        </w:rPr>
      </w:pPr>
      <w:r w:rsidRPr="00565AD3">
        <w:t>C) Kemikler</w:t>
      </w:r>
      <w:r w:rsidRPr="00565AD3">
        <w:tab/>
      </w:r>
      <w:r w:rsidRPr="00565AD3">
        <w:tab/>
      </w:r>
      <w:r w:rsidRPr="00565AD3">
        <w:tab/>
        <w:t>D)Kemik Zarı</w:t>
      </w:r>
    </w:p>
    <w:p w:rsidR="007C53BD" w:rsidRPr="00565AD3" w:rsidRDefault="007C53BD">
      <w:pPr>
        <w:rPr>
          <w:b/>
        </w:rPr>
      </w:pPr>
    </w:p>
    <w:p w:rsidR="00565AD3" w:rsidRPr="00565AD3" w:rsidRDefault="00684ECA" w:rsidP="00565AD3">
      <w:pPr>
        <w:rPr>
          <w:b/>
        </w:rPr>
      </w:pPr>
      <w:r w:rsidRPr="00565AD3">
        <w:rPr>
          <w:b/>
        </w:rPr>
        <w:t>10.</w:t>
      </w:r>
      <w:r w:rsidR="00565AD3">
        <w:rPr>
          <w:b/>
        </w:rPr>
        <w:t>Aşağıdaki olaylardan hangisi soluk verme sırasında gerçekleşir</w:t>
      </w:r>
      <w:r w:rsidR="00565AD3" w:rsidRPr="00565AD3">
        <w:rPr>
          <w:b/>
        </w:rPr>
        <w:t>?</w:t>
      </w:r>
    </w:p>
    <w:p w:rsidR="00565AD3" w:rsidRPr="00565AD3" w:rsidRDefault="00565AD3" w:rsidP="00565AD3">
      <w:pPr>
        <w:numPr>
          <w:ilvl w:val="0"/>
          <w:numId w:val="12"/>
        </w:numPr>
      </w:pPr>
      <w:r>
        <w:t>Akciğerler hava ile dolar.</w:t>
      </w:r>
    </w:p>
    <w:p w:rsidR="00565AD3" w:rsidRPr="00565AD3" w:rsidRDefault="00565AD3" w:rsidP="00565AD3">
      <w:pPr>
        <w:numPr>
          <w:ilvl w:val="0"/>
          <w:numId w:val="12"/>
        </w:numPr>
      </w:pPr>
      <w:r>
        <w:t>Diyafram kasılır.</w:t>
      </w:r>
    </w:p>
    <w:p w:rsidR="00565AD3" w:rsidRPr="00565AD3" w:rsidRDefault="00565AD3" w:rsidP="00565AD3">
      <w:pPr>
        <w:numPr>
          <w:ilvl w:val="0"/>
          <w:numId w:val="12"/>
        </w:numPr>
      </w:pPr>
      <w:r>
        <w:t>Diyafram düzleşir.</w:t>
      </w:r>
    </w:p>
    <w:p w:rsidR="00565AD3" w:rsidRPr="00565AD3" w:rsidRDefault="00565AD3" w:rsidP="00565AD3">
      <w:pPr>
        <w:numPr>
          <w:ilvl w:val="0"/>
          <w:numId w:val="12"/>
        </w:numPr>
      </w:pPr>
      <w:r>
        <w:t>Göğüs kafesinin hacmi azalır.</w:t>
      </w:r>
    </w:p>
    <w:p w:rsidR="007C53BD" w:rsidRPr="00565AD3" w:rsidRDefault="007C53BD" w:rsidP="00565A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</w:pPr>
    </w:p>
    <w:p w:rsidR="00684ECA" w:rsidRPr="00565AD3" w:rsidRDefault="00684ECA" w:rsidP="00684ECA">
      <w:pPr>
        <w:tabs>
          <w:tab w:val="left" w:pos="2760"/>
        </w:tabs>
        <w:rPr>
          <w:b/>
        </w:rPr>
      </w:pPr>
      <w:r w:rsidRPr="00565AD3">
        <w:rPr>
          <w:b/>
        </w:rPr>
        <w:t>11. Aşağıdakilerden</w:t>
      </w:r>
      <w:r w:rsidRPr="00565AD3">
        <w:rPr>
          <w:b/>
          <w:color w:val="000000"/>
        </w:rPr>
        <w:t xml:space="preserve"> </w:t>
      </w:r>
      <w:r w:rsidRPr="00565AD3">
        <w:rPr>
          <w:b/>
          <w:lang w:val="es-ES"/>
        </w:rPr>
        <w:t xml:space="preserve">hangisinde bulunan </w:t>
      </w:r>
      <w:proofErr w:type="gramStart"/>
      <w:r w:rsidRPr="00565AD3">
        <w:rPr>
          <w:b/>
          <w:lang w:val="es-ES"/>
        </w:rPr>
        <w:t xml:space="preserve">kemikler  </w:t>
      </w:r>
      <w:r w:rsidRPr="00565AD3">
        <w:rPr>
          <w:b/>
          <w:i/>
          <w:lang w:val="es-ES"/>
        </w:rPr>
        <w:t>yassı</w:t>
      </w:r>
      <w:proofErr w:type="gramEnd"/>
      <w:r w:rsidRPr="00565AD3">
        <w:rPr>
          <w:b/>
          <w:lang w:val="es-ES"/>
        </w:rPr>
        <w:t xml:space="preserve"> kemiktir?</w:t>
      </w:r>
      <w:r w:rsidRPr="00565AD3">
        <w:rPr>
          <w:b/>
          <w:lang w:val="es-ES"/>
        </w:rPr>
        <w:tab/>
      </w:r>
    </w:p>
    <w:p w:rsidR="00684ECA" w:rsidRPr="00565AD3" w:rsidRDefault="00684ECA" w:rsidP="00684ECA">
      <w:pPr>
        <w:rPr>
          <w:lang w:val="es-ES"/>
        </w:rPr>
      </w:pPr>
      <w:r w:rsidRPr="00565AD3">
        <w:rPr>
          <w:lang w:val="es-ES"/>
        </w:rPr>
        <w:t xml:space="preserve">A) Kafatası kemiği              B)Kol kemiği      </w:t>
      </w:r>
    </w:p>
    <w:p w:rsidR="00684ECA" w:rsidRPr="00565AD3" w:rsidRDefault="00684ECA" w:rsidP="00684ECA">
      <w:pPr>
        <w:rPr>
          <w:lang w:val="es-ES"/>
        </w:rPr>
      </w:pPr>
      <w:r w:rsidRPr="00565AD3">
        <w:rPr>
          <w:lang w:val="es-ES"/>
        </w:rPr>
        <w:t>C) Parmak kemiği               D) Bacak kemiği</w:t>
      </w:r>
    </w:p>
    <w:p w:rsidR="002356CF" w:rsidRPr="00565AD3" w:rsidRDefault="002356CF" w:rsidP="00684ECA">
      <w:pPr>
        <w:rPr>
          <w:lang w:val="es-ES"/>
        </w:rPr>
      </w:pPr>
    </w:p>
    <w:p w:rsidR="002356CF" w:rsidRPr="00565AD3" w:rsidRDefault="002356CF" w:rsidP="002356CF">
      <w:pPr>
        <w:jc w:val="both"/>
        <w:rPr>
          <w:b/>
          <w:bCs/>
        </w:rPr>
      </w:pPr>
      <w:r w:rsidRPr="00565AD3">
        <w:rPr>
          <w:lang w:val="es-ES"/>
        </w:rPr>
        <w:t>12.</w:t>
      </w:r>
      <w:r w:rsidRPr="00565AD3">
        <w:rPr>
          <w:bCs/>
        </w:rPr>
        <w:t xml:space="preserve"> </w:t>
      </w:r>
      <w:r w:rsidRPr="00565AD3">
        <w:rPr>
          <w:b/>
          <w:bCs/>
        </w:rPr>
        <w:t>Aşağıdaki yapılardan hangisi süngerimsi kemiğin uçlarını ince bir tabaka halinde sararak hareket sırasında kemiklerin sağlığını korur?</w:t>
      </w:r>
    </w:p>
    <w:p w:rsidR="002356CF" w:rsidRPr="00565AD3" w:rsidRDefault="00565AD3" w:rsidP="002356CF">
      <w:pPr>
        <w:jc w:val="both"/>
        <w:rPr>
          <w:bCs/>
        </w:rPr>
      </w:pPr>
      <w:r>
        <w:rPr>
          <w:bCs/>
        </w:rPr>
        <w:t xml:space="preserve"> </w:t>
      </w:r>
      <w:r w:rsidR="002356CF" w:rsidRPr="00565AD3">
        <w:rPr>
          <w:bCs/>
        </w:rPr>
        <w:t xml:space="preserve">A) Sert Kemik                          B) Kıkırdak                 </w:t>
      </w:r>
    </w:p>
    <w:p w:rsidR="002356CF" w:rsidRPr="00565AD3" w:rsidRDefault="002356CF" w:rsidP="002356CF">
      <w:pPr>
        <w:jc w:val="both"/>
        <w:rPr>
          <w:bCs/>
        </w:rPr>
      </w:pPr>
      <w:r w:rsidRPr="00565AD3">
        <w:rPr>
          <w:bCs/>
        </w:rPr>
        <w:t xml:space="preserve"> C) Kemik zarı                           D) Sarı kemik iliği</w:t>
      </w:r>
    </w:p>
    <w:p w:rsidR="007C53BD" w:rsidRPr="00565AD3" w:rsidRDefault="007C53BD">
      <w:pPr>
        <w:rPr>
          <w:b/>
        </w:rPr>
      </w:pPr>
    </w:p>
    <w:sectPr w:rsidR="007C53BD" w:rsidRPr="00565AD3" w:rsidSect="0040001C">
      <w:type w:val="continuous"/>
      <w:pgSz w:w="11906" w:h="16838"/>
      <w:pgMar w:top="180" w:right="206" w:bottom="180" w:left="360" w:header="708" w:footer="708" w:gutter="0"/>
      <w:cols w:num="2" w:sep="1" w:space="35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FF6"/>
    <w:multiLevelType w:val="hybridMultilevel"/>
    <w:tmpl w:val="E584B8FE"/>
    <w:lvl w:ilvl="0" w:tplc="D3144A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F0088"/>
    <w:multiLevelType w:val="hybridMultilevel"/>
    <w:tmpl w:val="5BAA1A2A"/>
    <w:lvl w:ilvl="0" w:tplc="A9D4DC6A">
      <w:start w:val="1"/>
      <w:numFmt w:val="lowerLetter"/>
      <w:lvlText w:val="%1)"/>
      <w:lvlJc w:val="left"/>
      <w:pPr>
        <w:ind w:left="-41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0AEA60CF"/>
    <w:multiLevelType w:val="hybridMultilevel"/>
    <w:tmpl w:val="E452A0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A27C5"/>
    <w:multiLevelType w:val="hybridMultilevel"/>
    <w:tmpl w:val="BB4872D6"/>
    <w:lvl w:ilvl="0" w:tplc="041F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126C73BC"/>
    <w:multiLevelType w:val="hybridMultilevel"/>
    <w:tmpl w:val="13E45CEA"/>
    <w:lvl w:ilvl="0" w:tplc="8E8E45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37464"/>
    <w:multiLevelType w:val="hybridMultilevel"/>
    <w:tmpl w:val="C5C25B22"/>
    <w:lvl w:ilvl="0" w:tplc="E5C429A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C57A8A"/>
    <w:multiLevelType w:val="hybridMultilevel"/>
    <w:tmpl w:val="8218335E"/>
    <w:lvl w:ilvl="0" w:tplc="7C9A9D2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714F21"/>
    <w:multiLevelType w:val="hybridMultilevel"/>
    <w:tmpl w:val="621C6446"/>
    <w:lvl w:ilvl="0" w:tplc="A5CAB0E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-54" w:hanging="360"/>
      </w:pPr>
    </w:lvl>
    <w:lvl w:ilvl="2" w:tplc="041F001B" w:tentative="1">
      <w:start w:val="1"/>
      <w:numFmt w:val="lowerRoman"/>
      <w:lvlText w:val="%3."/>
      <w:lvlJc w:val="right"/>
      <w:pPr>
        <w:ind w:left="666" w:hanging="180"/>
      </w:pPr>
    </w:lvl>
    <w:lvl w:ilvl="3" w:tplc="041F000F" w:tentative="1">
      <w:start w:val="1"/>
      <w:numFmt w:val="decimal"/>
      <w:lvlText w:val="%4."/>
      <w:lvlJc w:val="left"/>
      <w:pPr>
        <w:ind w:left="1386" w:hanging="360"/>
      </w:pPr>
    </w:lvl>
    <w:lvl w:ilvl="4" w:tplc="041F0019" w:tentative="1">
      <w:start w:val="1"/>
      <w:numFmt w:val="lowerLetter"/>
      <w:lvlText w:val="%5."/>
      <w:lvlJc w:val="left"/>
      <w:pPr>
        <w:ind w:left="2106" w:hanging="360"/>
      </w:pPr>
    </w:lvl>
    <w:lvl w:ilvl="5" w:tplc="041F001B" w:tentative="1">
      <w:start w:val="1"/>
      <w:numFmt w:val="lowerRoman"/>
      <w:lvlText w:val="%6."/>
      <w:lvlJc w:val="right"/>
      <w:pPr>
        <w:ind w:left="2826" w:hanging="180"/>
      </w:pPr>
    </w:lvl>
    <w:lvl w:ilvl="6" w:tplc="041F000F" w:tentative="1">
      <w:start w:val="1"/>
      <w:numFmt w:val="decimal"/>
      <w:lvlText w:val="%7."/>
      <w:lvlJc w:val="left"/>
      <w:pPr>
        <w:ind w:left="3546" w:hanging="360"/>
      </w:pPr>
    </w:lvl>
    <w:lvl w:ilvl="7" w:tplc="041F0019" w:tentative="1">
      <w:start w:val="1"/>
      <w:numFmt w:val="lowerLetter"/>
      <w:lvlText w:val="%8."/>
      <w:lvlJc w:val="left"/>
      <w:pPr>
        <w:ind w:left="4266" w:hanging="360"/>
      </w:pPr>
    </w:lvl>
    <w:lvl w:ilvl="8" w:tplc="041F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8">
    <w:nsid w:val="2C9642D6"/>
    <w:multiLevelType w:val="hybridMultilevel"/>
    <w:tmpl w:val="22F6BE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D6B72"/>
    <w:multiLevelType w:val="hybridMultilevel"/>
    <w:tmpl w:val="E8442DFC"/>
    <w:lvl w:ilvl="0" w:tplc="1E86598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8578CF"/>
    <w:multiLevelType w:val="hybridMultilevel"/>
    <w:tmpl w:val="BE9269A2"/>
    <w:lvl w:ilvl="0" w:tplc="1ABCF78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7D457C"/>
    <w:multiLevelType w:val="hybridMultilevel"/>
    <w:tmpl w:val="6BC62780"/>
    <w:lvl w:ilvl="0" w:tplc="041F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675D4"/>
    <w:multiLevelType w:val="hybridMultilevel"/>
    <w:tmpl w:val="C1D004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8701D"/>
    <w:multiLevelType w:val="hybridMultilevel"/>
    <w:tmpl w:val="1B3E911A"/>
    <w:lvl w:ilvl="0" w:tplc="8700AFF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3"/>
  </w:num>
  <w:num w:numId="5">
    <w:abstractNumId w:val="11"/>
  </w:num>
  <w:num w:numId="6">
    <w:abstractNumId w:val="8"/>
  </w:num>
  <w:num w:numId="7">
    <w:abstractNumId w:val="12"/>
  </w:num>
  <w:num w:numId="8">
    <w:abstractNumId w:val="3"/>
  </w:num>
  <w:num w:numId="9">
    <w:abstractNumId w:val="2"/>
  </w:num>
  <w:num w:numId="10">
    <w:abstractNumId w:val="0"/>
  </w:num>
  <w:num w:numId="11">
    <w:abstractNumId w:val="4"/>
  </w:num>
  <w:num w:numId="12">
    <w:abstractNumId w:val="9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33804"/>
    <w:rsid w:val="00037505"/>
    <w:rsid w:val="000C7D93"/>
    <w:rsid w:val="000E5BF9"/>
    <w:rsid w:val="00133804"/>
    <w:rsid w:val="00227A36"/>
    <w:rsid w:val="002356CF"/>
    <w:rsid w:val="002D41AE"/>
    <w:rsid w:val="0034619E"/>
    <w:rsid w:val="0040001C"/>
    <w:rsid w:val="004369F6"/>
    <w:rsid w:val="004A262F"/>
    <w:rsid w:val="00530D1E"/>
    <w:rsid w:val="00565AD3"/>
    <w:rsid w:val="005944C1"/>
    <w:rsid w:val="00663F25"/>
    <w:rsid w:val="006667A4"/>
    <w:rsid w:val="00684ECA"/>
    <w:rsid w:val="00685ECB"/>
    <w:rsid w:val="006D3E42"/>
    <w:rsid w:val="006F5149"/>
    <w:rsid w:val="00715971"/>
    <w:rsid w:val="00766424"/>
    <w:rsid w:val="007B1D1E"/>
    <w:rsid w:val="007C53BD"/>
    <w:rsid w:val="007D226B"/>
    <w:rsid w:val="007F4513"/>
    <w:rsid w:val="00881A11"/>
    <w:rsid w:val="008B199A"/>
    <w:rsid w:val="008E2962"/>
    <w:rsid w:val="008F1A87"/>
    <w:rsid w:val="00921A00"/>
    <w:rsid w:val="009C4BD0"/>
    <w:rsid w:val="009C5675"/>
    <w:rsid w:val="009D36F2"/>
    <w:rsid w:val="00AF36FF"/>
    <w:rsid w:val="00B45F6A"/>
    <w:rsid w:val="00BB45F4"/>
    <w:rsid w:val="00BD67F3"/>
    <w:rsid w:val="00C10A40"/>
    <w:rsid w:val="00D00C0C"/>
    <w:rsid w:val="00D054C0"/>
    <w:rsid w:val="00D84771"/>
    <w:rsid w:val="00DD67A9"/>
    <w:rsid w:val="00E820E0"/>
    <w:rsid w:val="00E93C8F"/>
    <w:rsid w:val="00EC3D4E"/>
    <w:rsid w:val="00F530DA"/>
    <w:rsid w:val="00F77616"/>
    <w:rsid w:val="00F90933"/>
    <w:rsid w:val="00FA0604"/>
    <w:rsid w:val="00FA64A3"/>
    <w:rsid w:val="00FC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link w:val="BalonMetniChar"/>
    <w:uiPriority w:val="99"/>
    <w:semiHidden/>
    <w:unhideWhenUsed/>
    <w:rsid w:val="002D41A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D41A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A64A3"/>
    <w:pPr>
      <w:spacing w:after="20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AD:                               2007-2008 EĞİTİM ÖĞRETİM YILI BAŞÇAYIR İLKÖĞRETİM OKULU  6/A SINIFI</vt:lpstr>
    </vt:vector>
  </TitlesOfParts>
  <Company>SHANEX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AD:                               2007-2008 EĞİTİM ÖĞRETİM YILI BAŞÇAYIR İLKÖĞRETİM OKULU  6/A SINIFI</dc:title>
  <dc:creator>SHANEXUSER</dc:creator>
  <cp:lastModifiedBy>pekiyi</cp:lastModifiedBy>
  <cp:revision>2</cp:revision>
  <cp:lastPrinted>2013-10-22T22:13:00Z</cp:lastPrinted>
  <dcterms:created xsi:type="dcterms:W3CDTF">2014-10-22T19:43:00Z</dcterms:created>
  <dcterms:modified xsi:type="dcterms:W3CDTF">2014-10-22T19:43:00Z</dcterms:modified>
</cp:coreProperties>
</file>