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4607A" w:rsidRDefault="00BB3C04" w:rsidP="00E4607A">
      <w:r>
        <w:rPr>
          <w:noProof/>
          <w:lang w:eastAsia="tr-TR"/>
        </w:rPr>
        <w:pict>
          <v:shapetype id="_x0000_t183" coordsize="21600,21600" o:spt="183" adj="5400" path="m21600,10800l@15@14@15@18xem18436,3163l@17@12@16@13xem10800,l@14@10@18@10xem3163,3163l@12@13@13@12xem,10800l@10@18@10@14xem3163,18436l@13@16@12@17xem10800,21600l@18@15@14@15xem18436,18436l@16@17@17@16xem10800@19qx@19,10800,10800@20@20,10800,10800@19xe">
            <v:stroke joinstyle="miter"/>
            <v:formulas>
              <v:f eqn="sum 10800 0 #0"/>
              <v:f eqn="prod @0 30274 32768"/>
              <v:f eqn="prod @0 12540 32768"/>
              <v:f eqn="sum @1 10800 0"/>
              <v:f eqn="sum @2 10800 0"/>
              <v:f eqn="sum 10800 0 @1"/>
              <v:f eqn="sum 10800 0 @2"/>
              <v:f eqn="prod @0 23170 32768"/>
              <v:f eqn="sum @7 10800 0"/>
              <v:f eqn="sum 10800 0 @7"/>
              <v:f eqn="prod @5 3 4"/>
              <v:f eqn="prod @6 3 4"/>
              <v:f eqn="sum @10 791 0"/>
              <v:f eqn="sum @11 791 0"/>
              <v:f eqn="sum @11 2700 0"/>
              <v:f eqn="sum 21600 0 @10"/>
              <v:f eqn="sum 21600 0 @12"/>
              <v:f eqn="sum 21600 0 @13"/>
              <v:f eqn="sum 21600 0 @14"/>
              <v:f eqn="val #0"/>
              <v:f eqn="sum 21600 0 #0"/>
            </v:formulas>
            <v:path o:connecttype="rect" textboxrect="@9,@9,@8,@8"/>
            <v:handles>
              <v:h position="#0,center" xrange="2700,10125"/>
            </v:handles>
          </v:shapetype>
          <v:shape id="Güneş 32" o:spid="_x0000_s1026" type="#_x0000_t183" style="position:absolute;margin-left:18.85pt;margin-top:674.4pt;width:420.6pt;height:83.35pt;z-index:25168281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" fillcolor="white [3201]" strokecolor="#70ad47 [3209]" strokeweight="1pt">
            <v:textbox>
              <w:txbxContent>
                <w:p w:rsidR="00E4607A" w:rsidRDefault="00E4607A" w:rsidP="00E4607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993058" cy="288758"/>
                        <wp:effectExtent l="0" t="0" r="0" b="0"/>
                        <wp:docPr id="39" name="Resim 39" descr="C:\Users\Ev\AppData\Local\Microsoft\Windows\INetCache\Content.MSO\854AA719.tmp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C:\Users\Ev\AppData\Local\Microsoft\Windows\INetCache\Content.MSO\854AA719.tmp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4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034893" cy="300923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68" coordsize="21600,21600" o:spt="68" adj="5400,5400" path="m0@0l@1@0@1,21600@2,21600@2@0,21600@0,10800,xe">
            <v:stroke joinstyle="miter"/>
            <v:formulas>
              <v:f eqn="val #0"/>
              <v:f eqn="val #1"/>
              <v:f eqn="sum 21600 0 #1"/>
              <v:f eqn="prod #0 #1 10800"/>
              <v:f eqn="sum #0 0 @3"/>
            </v:formulas>
            <v:path o:connecttype="custom" o:connectlocs="10800,0;0,@0;10800,21600;21600,@0" o:connectangles="270,180,90,0" textboxrect="@1,@4,@2,21600"/>
            <v:handles>
              <v:h position="#1,#0" xrange="0,10800" yrange="0,21600"/>
            </v:handles>
          </v:shapetype>
          <v:shape id="Ok: Yukarı 31" o:spid="_x0000_s1027" type="#_x0000_t68" style="position:absolute;margin-left:482.55pt;margin-top:452.1pt;width:112.4pt;height:270.3pt;z-index:251681792;visibility:visible;mso-position-horizontal-relative:pag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" adj="4492" fillcolor="white [3201]" strokecolor="#70ad47 [3209]" strokeweight="1pt">
            <v:textbox>
              <w:txbxContent>
                <w:p w:rsidR="00E4607A" w:rsidRPr="00B51364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</w:pPr>
                  <w:r w:rsidRPr="00B51364"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  <w:t>1</w:t>
                  </w:r>
                </w:p>
                <w:p w:rsidR="00E4607A" w:rsidRPr="00B51364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</w:pPr>
                  <w:r w:rsidRPr="00B51364"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  <w:t>9</w:t>
                  </w:r>
                </w:p>
                <w:p w:rsidR="00E4607A" w:rsidRPr="00B51364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</w:pPr>
                  <w:r w:rsidRPr="00B51364"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  <w:t>3</w:t>
                  </w:r>
                </w:p>
                <w:p w:rsidR="00E4607A" w:rsidRPr="00B51364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</w:pPr>
                  <w:r w:rsidRPr="00B51364">
                    <w:rPr>
                      <w:rFonts w:ascii="TTKB Dik Temel Abece OutUni" w:hAnsi="TTKB Dik Temel Abece OutUni"/>
                      <w:b/>
                      <w:color w:val="70AD47"/>
                      <w:spacing w:val="10"/>
                      <w:sz w:val="72"/>
                    </w:rPr>
                    <w:t>8</w:t>
                  </w:r>
                </w:p>
              </w:txbxContent>
            </v:textbox>
            <w10:wrap anchorx="page"/>
          </v:shape>
        </w:pict>
      </w:r>
      <w:r>
        <w:rPr>
          <w:noProof/>
          <w:lang w:eastAsia="tr-TR"/>
        </w:rPr>
        <w:pict>
          <v:shapetype id="_x0000_t67" coordsize="21600,21600" o:spt="67" adj="16200,5400" path="m0@0l@1@0@1,0@2,0@2@0,21600@0,10800,21600xe">
            <v:stroke joinstyle="miter"/>
            <v:formulas>
              <v:f eqn="val #0"/>
              <v:f eqn="val #1"/>
              <v:f eqn="sum height 0 #1"/>
              <v:f eqn="sum 10800 0 #1"/>
              <v:f eqn="sum width 0 #0"/>
              <v:f eqn="prod @4 @3 10800"/>
              <v:f eqn="sum width 0 @5"/>
            </v:formulas>
            <v:path o:connecttype="custom" o:connectlocs="10800,0;0,@0;10800,21600;21600,@0" o:connectangles="270,180,90,0" textboxrect="@1,0,@2,@6"/>
            <v:handles>
              <v:h position="#1,#0" xrange="0,10800" yrange="0,21600"/>
            </v:handles>
          </v:shapetype>
          <v:shape id="Ok: Aşağı 30" o:spid="_x0000_s1028" type="#_x0000_t67" style="position:absolute;margin-left:414.2pt;margin-top:170.4pt;width:104.85pt;height:280.4pt;z-index:25168076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" adj="17562" fillcolor="white [3201]" strokecolor="#70ad47 [3209]" strokeweight="1pt">
            <v:textbox>
              <w:txbxContent>
                <w:p w:rsidR="00E4607A" w:rsidRPr="00425381" w:rsidRDefault="00E4607A" w:rsidP="00E4607A">
                  <w:pPr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  <w:r>
                    <w:rPr>
                      <w:rFonts w:ascii="TTKB Dik Temel Abece OutUni" w:hAnsi="TTKB Dik Temel Abece OutUni"/>
                      <w:color w:val="70AD47"/>
                      <w:spacing w:val="10"/>
                      <w:sz w:val="72"/>
                    </w:rPr>
                    <w:t xml:space="preserve"> </w:t>
                  </w:r>
                  <w:r w:rsidRPr="00425381"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  <w:t>1</w:t>
                  </w:r>
                </w:p>
                <w:p w:rsidR="00E4607A" w:rsidRPr="00425381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  <w:r w:rsidRPr="00425381"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  <w:t>8</w:t>
                  </w:r>
                </w:p>
                <w:p w:rsidR="00E4607A" w:rsidRPr="00425381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  <w:r w:rsidRPr="00425381"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  <w:t>8</w:t>
                  </w:r>
                </w:p>
                <w:p w:rsidR="00E4607A" w:rsidRPr="00425381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  <w:r w:rsidRPr="00425381"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  <w:t>1</w:t>
                  </w:r>
                </w:p>
                <w:p w:rsidR="00E4607A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</w:p>
                <w:p w:rsidR="00E4607A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</w:p>
                <w:p w:rsidR="00E4607A" w:rsidRPr="00B51364" w:rsidRDefault="00E4607A" w:rsidP="00E4607A">
                  <w:pPr>
                    <w:jc w:val="center"/>
                    <w:rPr>
                      <w:rFonts w:ascii="TTKB Dik Temel Abece OutBody" w:hAnsi="TTKB Dik Temel Abece OutBody"/>
                      <w:color w:val="70AD47"/>
                      <w:spacing w:val="10"/>
                      <w:sz w:val="72"/>
                    </w:rPr>
                  </w:pP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80" coordsize="21600,21600" o:spt="80" adj="14400,5400,18000,8100" path="m,l21600,,21600@0@5@0@5@2@4@2,10800,21600@1@2@3@2@3@0,0@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prod #0 1 2"/>
            </v:formulas>
            <v:path o:connecttype="custom" o:connectlocs="10800,0;0,@6;10800,21600;21600,@6" o:connectangles="270,180,90,0" textboxrect="0,0,21600,@0"/>
            <v:handles>
              <v:h position="topLeft,#0" yrange="0,@2"/>
              <v:h position="#1,bottomRight" xrange="0,@3"/>
              <v:h position="#3,#2" xrange="@1,10800" yrange="@0,21600"/>
            </v:handles>
          </v:shapetype>
          <v:shape id="Açıklama Balonu: Aşağı Ok 25" o:spid="_x0000_s1029" type="#_x0000_t80" style="position:absolute;margin-left:-41.7pt;margin-top:9in;width:1in;height:1in;z-index:251675648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" adj="14035,,16200" fillcolor="window" strokecolor="#70ad47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 w:rsidRPr="00A938B5">
                    <w:rPr>
                      <w:rFonts w:ascii="TTKB Dik Temel Abece OutUni" w:hAnsi="TTKB Dik Temel Abece OutUni"/>
                      <w:sz w:val="72"/>
                    </w:rPr>
                    <w:t>M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79" coordsize="21600,21600" o:spt="79" adj="7200,5400,3600,8100" path="m0@0l@3@0@3@2@1@2,10800,0@4@2@5@2@5@0,21600@0,21600,21600,,21600xe">
            <v:stroke joinstyle="miter"/>
            <v:formulas>
              <v:f eqn="val #0"/>
              <v:f eqn="val #1"/>
              <v:f eqn="val #2"/>
              <v:f eqn="val #3"/>
              <v:f eqn="sum 21600 0 #1"/>
              <v:f eqn="sum 21600 0 #3"/>
              <v:f eqn="sum #0 21600 0"/>
              <v:f eqn="prod @6 1 2"/>
            </v:formulas>
            <v:path o:connecttype="custom" o:connectlocs="10800,0;0,@7;10800,21600;21600,@7" o:connectangles="270,180,90,0" textboxrect="0,@0,21600,21600"/>
            <v:handles>
              <v:h position="topLeft,#0" yrange="@2,21600"/>
              <v:h position="#1,topLeft" xrange="0,@3"/>
              <v:h position="#3,#2" xrange="@1,10800" yrange="0,@0"/>
            </v:handles>
          </v:shapetype>
          <v:shape id="Açıklama Balonu: Yukarı Ok 28" o:spid="_x0000_s1030" type="#_x0000_t79" style="position:absolute;margin-left:-42.95pt;margin-top:573.65pt;width:1in;height:1in;z-index:25167872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" adj="7565,,5400" fillcolor="window" strokecolor="#70ad47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>
                    <w:rPr>
                      <w:rFonts w:ascii="TTKB Dik Temel Abece OutUni" w:hAnsi="TTKB Dik Temel Abece OutUni"/>
                      <w:sz w:val="72"/>
                    </w:rPr>
                    <w:t>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çıklama Balonu: Aşağı Ok 27" o:spid="_x0000_s1031" type="#_x0000_t80" style="position:absolute;margin-left:-44.8pt;margin-top:498.3pt;width:1in;height:1in;z-index:251677696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" adj="14035,,16200" fillcolor="window" strokecolor="#70ad47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 w:rsidRPr="00A938B5">
                    <w:rPr>
                      <w:rFonts w:ascii="TTKB Dik Temel Abece OutUni" w:hAnsi="TTKB Dik Temel Abece OutUni"/>
                      <w:sz w:val="72"/>
                    </w:rPr>
                    <w:t>S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çıklama Balonu: Yukarı Ok 29" o:spid="_x0000_s1032" type="#_x0000_t79" style="position:absolute;margin-left:-44.25pt;margin-top:424.6pt;width:1in;height:1in;z-index:25167974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" adj="7565,,5400" fillcolor="window" strokecolor="#70ad47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>
                    <w:rPr>
                      <w:rFonts w:ascii="TTKB Dik Temel Abece OutUni" w:hAnsi="TTKB Dik Temel Abece OutUni"/>
                      <w:sz w:val="72"/>
                    </w:rPr>
                    <w:t>A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çıklama Balonu: Aşağı Ok 26" o:spid="_x0000_s1033" type="#_x0000_t80" style="position:absolute;margin-left:-47.35pt;margin-top:351.8pt;width:1in;height:1in;z-index:251676672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" adj="14035,,16200" fillcolor="window" strokecolor="#70ad47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 w:rsidRPr="00A938B5">
                    <w:rPr>
                      <w:rFonts w:ascii="TTKB Dik Temel Abece OutUni" w:hAnsi="TTKB Dik Temel Abece OutUni"/>
                      <w:sz w:val="72"/>
                    </w:rPr>
                    <w:t>K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çıklama Balonu: Yukarı Ok 24" o:spid="_x0000_s1034" type="#_x0000_t79" style="position:absolute;margin-left:-44.35pt;margin-top:239.75pt;width:1in;height:1in;z-index:251674624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" adj="7565,,5400" fillcolor="white [3201]" strokecolor="#70ad47 [3209]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72"/>
                    </w:rPr>
                  </w:pPr>
                  <w:r w:rsidRPr="00A938B5">
                    <w:rPr>
                      <w:rFonts w:ascii="TTKB Dik Temel Abece OutUni" w:hAnsi="TTKB Dik Temel Abece OutUni"/>
                      <w:sz w:val="72"/>
                    </w:rPr>
                    <w:t>0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 id="Açıklama Balonu: Aşağı Ok 20" o:spid="_x0000_s1035" type="#_x0000_t80" style="position:absolute;margin-left:-44.3pt;margin-top:169.15pt;width:1in;height:1in;z-index:251673600;visibility:visibl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" adj="14035,,16200" fillcolor="white [3201]" strokecolor="#70ad47 [3209]" strokeweight="1pt"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rFonts w:ascii="TTKB Dik Temel Abece OutUni" w:hAnsi="TTKB Dik Temel Abece OutUni"/>
                      <w:sz w:val="96"/>
                    </w:rPr>
                  </w:pPr>
                  <w:r w:rsidRPr="00A938B5">
                    <w:rPr>
                      <w:rFonts w:ascii="TTKB Dik Temel Abece OutUni" w:hAnsi="TTKB Dik Temel Abece OutUni"/>
                      <w:sz w:val="96"/>
                    </w:rPr>
                    <w:t>1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shapetype id="_x0000_t98" coordsize="21600,21600" o:spt="98" adj="2700" path="m0@5qy@2@1l@0@1@0@2qy@7,,21600@2l21600@9qy@7@10l@1@10@1@11qy@2,21600,0@11xem0@5nfqy@2@6@1@5@3@4@2@5l@2@6em@1@5nfl@1@10em21600@2nfqy@7@1l@0@1em@0@2nfqy@8@3@7@2l@7@1e">
            <v:formulas>
              <v:f eqn="sum width 0 #0"/>
              <v:f eqn="val #0"/>
              <v:f eqn="prod @1 1 2"/>
              <v:f eqn="prod @1 3 4"/>
              <v:f eqn="prod @1 5 4"/>
              <v:f eqn="prod @1 3 2"/>
              <v:f eqn="prod @1 2 1"/>
              <v:f eqn="sum width 0 @2"/>
              <v:f eqn="sum width 0 @3"/>
              <v:f eqn="sum height 0 @5"/>
              <v:f eqn="sum height 0 @1"/>
              <v:f eqn="sum height 0 @2"/>
              <v:f eqn="val width"/>
              <v:f eqn="prod width 1 2"/>
              <v:f eqn="prod height 1 2"/>
            </v:formulas>
            <v:path o:extrusionok="f" limo="10800,10800" o:connecttype="custom" o:connectlocs="@13,@1;0,@14;@13,@10;@12,@14" o:connectangles="270,180,90,0" textboxrect="@1,@1,@7,@10"/>
            <v:handles>
              <v:h position="#0,topLeft" xrange="0,5400"/>
            </v:handles>
            <o:complex v:ext="view"/>
          </v:shapetype>
          <v:shape id="Kaydırma: Yatay 18" o:spid="_x0000_s1036" type="#_x0000_t98" style="position:absolute;margin-left:59.25pt;margin-top:-58.2pt;width:337.25pt;height:56.1pt;z-index:251672576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" fillcolor="white [3201]" strokecolor="#70ad47 [3209]" strokeweight="1pt">
            <v:stroke joinstyle="miter"/>
            <v:textbox>
              <w:txbxContent>
                <w:p w:rsidR="00E4607A" w:rsidRPr="00A938B5" w:rsidRDefault="00E4607A" w:rsidP="00E4607A">
                  <w:pPr>
                    <w:jc w:val="center"/>
                    <w:rPr>
                      <w:b/>
                      <w:color w:val="F7CAAC" w:themeColor="accent2" w:themeTint="66"/>
                      <w:sz w:val="44"/>
                    </w:rPr>
                  </w:pPr>
                  <w:r w:rsidRPr="00A938B5">
                    <w:rPr>
                      <w:b/>
                      <w:color w:val="F7CAAC" w:themeColor="accent2" w:themeTint="66"/>
                      <w:sz w:val="44"/>
                    </w:rPr>
                    <w:t>10-16 KASIM ATATÜRK HAFTASI</w:t>
                  </w:r>
                </w:p>
              </w:txbxContent>
            </v:textbox>
          </v:shape>
        </w:pict>
      </w:r>
      <w:r>
        <w:rPr>
          <w:noProof/>
          <w:lang w:eastAsia="tr-TR"/>
        </w:rPr>
        <w:pict>
          <v:rect id="Dikdörtgen 15" o:spid="_x0000_s1037" style="position:absolute;margin-left:409.25pt;margin-top:-12.65pt;width:102.3pt;height:169.25pt;z-index:251671552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" fillcolor="window" strokecolor="#70ad47" strokeweight="1pt">
            <v:textbox>
              <w:txbxContent>
                <w:p w:rsidR="00E4607A" w:rsidRDefault="00E4607A" w:rsidP="00E4607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71073" cy="2084423"/>
                        <wp:effectExtent l="0" t="0" r="0" b="0"/>
                        <wp:docPr id="40" name="Resim 40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79033" cy="209859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ect id="Dikdörtgen 14" o:spid="_x0000_s1038" style="position:absolute;margin-left:-55.7pt;margin-top:-15.25pt;width:102.3pt;height:169.25pt;z-index:251670528;visibility:visible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" fillcolor="white [3201]" strokecolor="#70ad47 [3209]" strokeweight="1pt">
            <v:textbox>
              <w:txbxContent>
                <w:p w:rsidR="00E4607A" w:rsidRDefault="00E4607A" w:rsidP="00E4607A">
                  <w:pPr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1102995" cy="2069432"/>
                        <wp:effectExtent l="0" t="0" r="1905" b="7620"/>
                        <wp:docPr id="41" name="Resim 41" descr="Ä°lgili resim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Ä°lgili resim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5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1111211" cy="2084847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</w:txbxContent>
            </v:textbox>
          </v:rect>
        </w:pict>
      </w:r>
      <w:r>
        <w:rPr>
          <w:noProof/>
          <w:lang w:eastAsia="tr-TR"/>
        </w:rPr>
        <w:pict>
          <v:roundrect id="Dikdörtgen: Yuvarlatılmış Köşeler 1" o:spid="_x0000_s1039" style="position:absolute;margin-left:55.45pt;margin-top:-5.15pt;width:348.65pt;height:714.95pt;z-index:251659264;visibility:visible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" fillcolor="white [3201]" strokecolor="#70ad47 [3209]" strokeweight="1pt">
            <v:stroke joinstyle="miter"/>
            <v:textbox>
              <w:txbxContent>
                <w:p w:rsidR="00E4607A" w:rsidRDefault="00E4607A" w:rsidP="00E4607A">
                  <w:pPr>
                    <w:spacing w:line="480" w:lineRule="auto"/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956858" cy="4538345"/>
                        <wp:effectExtent l="0" t="0" r="5715" b="0"/>
                        <wp:docPr id="42" name="Resim 42" descr="10 kasım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1" descr="10 kasım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6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981786" cy="4566936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607A" w:rsidRDefault="00E4607A" w:rsidP="00E4607A">
                  <w:pPr>
                    <w:spacing w:line="480" w:lineRule="auto"/>
                    <w:jc w:val="center"/>
                  </w:pPr>
                  <w:r>
                    <w:rPr>
                      <w:noProof/>
                      <w:lang w:eastAsia="tr-TR"/>
                    </w:rPr>
                    <w:drawing>
                      <wp:inline distT="0" distB="0" distL="0" distR="0">
                        <wp:extent cx="3806553" cy="3341716"/>
                        <wp:effectExtent l="0" t="0" r="3810" b="0"/>
                        <wp:docPr id="2" name="Resim 2" descr="10 kasım boyama ile ilgili görsel sonucu"/>
                        <wp:cNvGraphicFramePr>
                          <a:graphicFrameLocks xmlns:a="http://schemas.openxmlformats.org/drawingml/2006/main" noChangeAspect="1"/>
                        </wp:cNvGraphicFramePr>
                        <a:graphic xmlns:a="http://schemas.openxmlformats.org/drawingml/2006/main">
                          <a:graphicData uri="http://schemas.openxmlformats.org/drawingml/2006/picture">
                            <pic:pic xmlns:pic="http://schemas.openxmlformats.org/drawingml/2006/picture">
                              <pic:nvPicPr>
                                <pic:cNvPr id="0" name="Picture 2" descr="10 kasım boyama ile ilgili görsel sonucu"/>
                                <pic:cNvPicPr>
                                  <a:picLocks noChangeAspect="1" noChangeArrowheads="1"/>
                                </pic:cNvPicPr>
                              </pic:nvPicPr>
                              <pic:blipFill>
                                <a:blip r:embed="rId7">
                                  <a:extLst>
                                    <a:ext uri="{28A0092B-C50C-407E-A947-70E740481C1C}">
            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6cid="http://schemas.microsoft.com/office/word/2016/wordml/cid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am3d="http://schemas.microsoft.com/office/drawing/2017/model3d" xmlns:aink="http://schemas.microsoft.com/office/drawing/2016/ink" xmlns:mc="http://schemas.openxmlformats.org/markup-compatibility/2006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pc="http://schemas.microsoft.com/office/word/2010/wordprocessingCanvas" xmlns="" val="0"/>
                                    </a:ext>
                                  </a:extLst>
                                </a:blip>
                                <a:srcRect/>
                                <a:stretch>
                                  <a:fillRect/>
                                </a:stretch>
                              </pic:blipFill>
                              <pic:spPr bwMode="auto">
                                <a:xfrm>
                                  <a:off x="0" y="0"/>
                                  <a:ext cx="3816936" cy="3350831"/>
                                </a:xfrm>
                                <a:prstGeom prst="rect">
                                  <a:avLst/>
                                </a:prstGeom>
                                <a:noFill/>
                                <a:ln>
                                  <a:noFill/>
                                </a:ln>
                              </pic:spPr>
                            </pic:pic>
                          </a:graphicData>
                        </a:graphic>
                      </wp:inline>
                    </w:drawing>
                  </w:r>
                </w:p>
                <w:p w:rsidR="00E4607A" w:rsidRDefault="00E4607A" w:rsidP="00E4607A">
                  <w:pPr>
                    <w:spacing w:line="480" w:lineRule="auto"/>
                    <w:jc w:val="center"/>
                  </w:pPr>
                </w:p>
                <w:p w:rsidR="00E4607A" w:rsidRDefault="00E4607A" w:rsidP="00E4607A">
                  <w:pPr>
                    <w:spacing w:line="480" w:lineRule="auto"/>
                    <w:jc w:val="center"/>
                  </w:pPr>
                </w:p>
                <w:p w:rsidR="00E4607A" w:rsidRDefault="00E4607A" w:rsidP="00E4607A">
                  <w:pPr>
                    <w:spacing w:line="480" w:lineRule="auto"/>
                    <w:jc w:val="center"/>
                  </w:pPr>
                </w:p>
                <w:p w:rsidR="00E4607A" w:rsidRDefault="00E4607A" w:rsidP="00E4607A">
                  <w:pPr>
                    <w:spacing w:line="480" w:lineRule="auto"/>
                    <w:jc w:val="center"/>
                  </w:pPr>
                </w:p>
              </w:txbxContent>
            </v:textbox>
          </v:roundrect>
        </w:pict>
      </w:r>
    </w:p>
    <w:p w:rsidR="000377CC" w:rsidRDefault="00CF2AC8" w:rsidP="00CF2AC8"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pict>
          <v:rect id="_x0000_s1041" style="position:absolute;margin-left:404.1pt;margin-top:711.25pt;width:100.5pt;height:24pt;z-index:251684864" fillcolor="blue" strokecolor="blue">
            <v:textbox>
              <w:txbxContent>
                <w:p w:rsidR="00CF2AC8" w:rsidRDefault="00CF2AC8" w:rsidP="00CF2AC8">
                  <w:pPr>
                    <w:jc w:val="center"/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</w:pPr>
                  <w:r>
                    <w:rPr>
                      <w:rFonts w:ascii="Comic Sans MS" w:hAnsi="Comic Sans MS"/>
                      <w:b/>
                      <w:color w:val="FFFF00"/>
                      <w:sz w:val="20"/>
                      <w:szCs w:val="20"/>
                    </w:rPr>
                    <w:t>Egitimhane.com</w:t>
                  </w:r>
                </w:p>
              </w:txbxContent>
            </v:textbox>
          </v:rect>
        </w:pict>
      </w:r>
    </w:p>
    <w:sectPr w:rsidR="000377CC" w:rsidSect="00BB3C0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TTKB Dik Temel Abece OutUni"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TTKB Dik Temel Abece OutBody">
    <w:altName w:val="Times New Roman"/>
    <w:panose1 w:val="00000000000000000000"/>
    <w:charset w:val="A2"/>
    <w:family w:val="auto"/>
    <w:pitch w:val="variable"/>
    <w:sig w:usb0="A00000AF" w:usb1="10000048" w:usb2="00000000" w:usb3="00000000" w:csb0="00000111" w:csb1="00000000"/>
  </w:font>
  <w:font w:name="Comic Sans MS">
    <w:panose1 w:val="030F0702030302020204"/>
    <w:charset w:val="A2"/>
    <w:family w:val="script"/>
    <w:pitch w:val="variable"/>
    <w:sig w:usb0="00000287" w:usb1="40000013" w:usb2="00000000" w:usb3="00000000" w:csb0="0000009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compat/>
  <w:rsids>
    <w:rsidRoot w:val="00E4607A"/>
    <w:rsid w:val="000377CC"/>
    <w:rsid w:val="00425381"/>
    <w:rsid w:val="00BB3C04"/>
    <w:rsid w:val="00CF2AC8"/>
    <w:rsid w:val="00DB2E48"/>
    <w:rsid w:val="00E460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Web 2" w:semiHidden="0" w:unhideWhenUsed="0"/>
    <w:lsdException w:name="Table Grid" w:semiHidden="0" w:uiPriority="39" w:unhideWhenUsed="0"/>
    <w:lsdException w:name="Table Theme" w:semiHidden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E4607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AralkYok">
    <w:name w:val="No Spacing"/>
    <w:uiPriority w:val="1"/>
    <w:qFormat/>
    <w:rsid w:val="00E4607A"/>
    <w:pPr>
      <w:spacing w:after="0" w:line="240" w:lineRule="auto"/>
    </w:pPr>
    <w:rPr>
      <w:rFonts w:eastAsiaTheme="minorEastAsia"/>
      <w:lang w:eastAsia="zh-TW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CF2AC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CF2AC8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image" Target="media/image4.jpe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jpeg"/><Relationship Id="rId5" Type="http://schemas.openxmlformats.org/officeDocument/2006/relationships/image" Target="media/image2.png"/><Relationship Id="rId4" Type="http://schemas.openxmlformats.org/officeDocument/2006/relationships/image" Target="media/image1.jpeg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</Words>
  <Characters>15</Characters>
  <Application>Microsoft Office Word</Application>
  <DocSecurity>0</DocSecurity>
  <Lines>1</Lines>
  <Paragraphs>1</Paragraphs>
  <ScaleCrop>false</ScaleCrop>
  <Company/>
  <LinksUpToDate>false</LinksUpToDate>
  <CharactersWithSpaces>16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Mustafa Pusal</dc:creator>
  <cp:keywords/>
  <dc:description/>
  <cp:lastModifiedBy>PC</cp:lastModifiedBy>
  <cp:revision>4</cp:revision>
  <dcterms:created xsi:type="dcterms:W3CDTF">2019-10-30T17:59:00Z</dcterms:created>
  <dcterms:modified xsi:type="dcterms:W3CDTF">2019-10-30T18:38:00Z</dcterms:modified>
</cp:coreProperties>
</file>